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59DA" w14:textId="77777777" w:rsidR="00E24872" w:rsidRPr="0008074B" w:rsidRDefault="00E24872" w:rsidP="00E24872">
      <w:pPr>
        <w:spacing w:line="360" w:lineRule="auto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</w:t>
      </w:r>
      <w:bookmarkStart w:id="0" w:name="_Hlk88046509"/>
      <w:r w:rsidRPr="0008074B">
        <w:rPr>
          <w:noProof/>
          <w:sz w:val="22"/>
          <w:szCs w:val="22"/>
          <w:lang w:val="hr-HR"/>
        </w:rPr>
        <w:drawing>
          <wp:inline distT="0" distB="0" distL="0" distR="0" wp14:anchorId="3ED63DC0" wp14:editId="3C0BC4D8">
            <wp:extent cx="772160" cy="725805"/>
            <wp:effectExtent l="0" t="0" r="8890" b="0"/>
            <wp:docPr id="1" name="Slika 1" descr="Grb za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do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F071" w14:textId="77777777" w:rsidR="00E24872" w:rsidRPr="00C54382" w:rsidRDefault="00E24872" w:rsidP="00E24872">
      <w:pPr>
        <w:rPr>
          <w:b/>
          <w:szCs w:val="24"/>
          <w:lang w:val="hr-HR"/>
        </w:rPr>
      </w:pPr>
      <w:r w:rsidRPr="00C54382">
        <w:rPr>
          <w:b/>
          <w:szCs w:val="24"/>
          <w:lang w:val="hr-HR"/>
        </w:rPr>
        <w:t>R E P U B L I K A    H R V A T S K A</w:t>
      </w:r>
    </w:p>
    <w:p w14:paraId="37A9D66C" w14:textId="77777777" w:rsidR="00E24872" w:rsidRPr="00C54382" w:rsidRDefault="00E24872" w:rsidP="00E24872">
      <w:pPr>
        <w:rPr>
          <w:b/>
          <w:szCs w:val="24"/>
          <w:lang w:val="hr-HR"/>
        </w:rPr>
      </w:pPr>
      <w:r w:rsidRPr="00C54382">
        <w:rPr>
          <w:b/>
          <w:szCs w:val="24"/>
          <w:lang w:val="hr-HR"/>
        </w:rPr>
        <w:t>KRAPINSKO-ZAGORSKA ŽUPANIJA</w:t>
      </w:r>
    </w:p>
    <w:p w14:paraId="0993CFFE" w14:textId="77777777" w:rsidR="00E24872" w:rsidRPr="00C54382" w:rsidRDefault="00E24872" w:rsidP="00E24872">
      <w:pPr>
        <w:rPr>
          <w:szCs w:val="24"/>
          <w:lang w:val="hr-HR"/>
        </w:rPr>
      </w:pPr>
      <w:r w:rsidRPr="00C54382">
        <w:rPr>
          <w:szCs w:val="24"/>
          <w:lang w:val="hr-HR"/>
        </w:rPr>
        <w:t>Upravni odjel za obrazovanje, kulturu,</w:t>
      </w:r>
    </w:p>
    <w:p w14:paraId="069F0630" w14:textId="77777777" w:rsidR="00E24872" w:rsidRPr="00C54382" w:rsidRDefault="00E24872" w:rsidP="00E24872">
      <w:pPr>
        <w:rPr>
          <w:szCs w:val="24"/>
          <w:lang w:val="hr-HR"/>
        </w:rPr>
      </w:pPr>
      <w:r w:rsidRPr="00C54382">
        <w:rPr>
          <w:szCs w:val="24"/>
          <w:lang w:val="hr-HR"/>
        </w:rPr>
        <w:t>šport i tehničku kulturu</w:t>
      </w:r>
    </w:p>
    <w:p w14:paraId="1DBD1AC8" w14:textId="77777777" w:rsidR="00E24872" w:rsidRDefault="00E24872" w:rsidP="00E24872">
      <w:pPr>
        <w:rPr>
          <w:szCs w:val="24"/>
          <w:lang w:val="hr-HR"/>
        </w:rPr>
      </w:pPr>
      <w:r>
        <w:rPr>
          <w:szCs w:val="24"/>
          <w:lang w:val="hr-HR"/>
        </w:rPr>
        <w:t>Povjerenstvo za dodjelu stipendija</w:t>
      </w:r>
    </w:p>
    <w:p w14:paraId="7AB93F19" w14:textId="77777777" w:rsidR="00E24872" w:rsidRPr="00C54382" w:rsidRDefault="00E24872" w:rsidP="00E24872">
      <w:pPr>
        <w:rPr>
          <w:szCs w:val="24"/>
          <w:lang w:val="hr-HR"/>
        </w:rPr>
      </w:pPr>
    </w:p>
    <w:p w14:paraId="2FB6971F" w14:textId="77777777" w:rsidR="00E24872" w:rsidRPr="00C54382" w:rsidRDefault="00E24872" w:rsidP="00E24872">
      <w:pPr>
        <w:rPr>
          <w:szCs w:val="24"/>
          <w:lang w:val="hr-HR"/>
        </w:rPr>
      </w:pPr>
      <w:r w:rsidRPr="00C54382">
        <w:rPr>
          <w:szCs w:val="24"/>
          <w:lang w:val="hr-HR"/>
        </w:rPr>
        <w:t>KLASA: 604-0</w:t>
      </w:r>
      <w:r>
        <w:rPr>
          <w:szCs w:val="24"/>
          <w:lang w:val="hr-HR"/>
        </w:rPr>
        <w:t>1</w:t>
      </w:r>
      <w:r w:rsidRPr="00C54382">
        <w:rPr>
          <w:szCs w:val="24"/>
          <w:lang w:val="hr-HR"/>
        </w:rPr>
        <w:t>/2</w:t>
      </w:r>
      <w:r>
        <w:rPr>
          <w:szCs w:val="24"/>
          <w:lang w:val="hr-HR"/>
        </w:rPr>
        <w:t>2</w:t>
      </w:r>
      <w:r w:rsidRPr="00C54382">
        <w:rPr>
          <w:szCs w:val="24"/>
          <w:lang w:val="hr-HR"/>
        </w:rPr>
        <w:t>-01/0</w:t>
      </w:r>
      <w:r>
        <w:rPr>
          <w:szCs w:val="24"/>
          <w:lang w:val="hr-HR"/>
        </w:rPr>
        <w:t>3</w:t>
      </w:r>
    </w:p>
    <w:p w14:paraId="0AD04F9D" w14:textId="4014D7E6" w:rsidR="00E24872" w:rsidRPr="00C54382" w:rsidRDefault="00E24872" w:rsidP="00E24872">
      <w:pPr>
        <w:rPr>
          <w:szCs w:val="24"/>
          <w:lang w:val="hr-HR"/>
        </w:rPr>
      </w:pPr>
      <w:r w:rsidRPr="00C54382">
        <w:rPr>
          <w:szCs w:val="24"/>
          <w:lang w:val="hr-HR"/>
        </w:rPr>
        <w:t>URBROJ: 2140-10-5-2</w:t>
      </w:r>
      <w:r>
        <w:rPr>
          <w:szCs w:val="24"/>
          <w:lang w:val="hr-HR"/>
        </w:rPr>
        <w:t>2</w:t>
      </w:r>
      <w:r w:rsidRPr="00C54382">
        <w:rPr>
          <w:szCs w:val="24"/>
          <w:lang w:val="hr-HR"/>
        </w:rPr>
        <w:t>-1</w:t>
      </w:r>
      <w:r>
        <w:rPr>
          <w:szCs w:val="24"/>
          <w:lang w:val="hr-HR"/>
        </w:rPr>
        <w:t>8</w:t>
      </w:r>
    </w:p>
    <w:p w14:paraId="748AFB38" w14:textId="77777777" w:rsidR="00E24872" w:rsidRPr="00C54382" w:rsidRDefault="00E24872" w:rsidP="00E24872">
      <w:pPr>
        <w:rPr>
          <w:szCs w:val="24"/>
          <w:lang w:val="hr-HR"/>
        </w:rPr>
      </w:pPr>
      <w:r w:rsidRPr="00C54382">
        <w:rPr>
          <w:szCs w:val="24"/>
          <w:lang w:val="hr-HR"/>
        </w:rPr>
        <w:t xml:space="preserve">Zabok, </w:t>
      </w:r>
      <w:r>
        <w:rPr>
          <w:szCs w:val="24"/>
          <w:lang w:val="hr-HR"/>
        </w:rPr>
        <w:t>27</w:t>
      </w:r>
      <w:r w:rsidRPr="00C54382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listopad</w:t>
      </w:r>
      <w:r w:rsidRPr="00C54382">
        <w:rPr>
          <w:szCs w:val="24"/>
          <w:lang w:val="hr-HR"/>
        </w:rPr>
        <w:t>a 202</w:t>
      </w:r>
      <w:r>
        <w:rPr>
          <w:szCs w:val="24"/>
          <w:lang w:val="hr-HR"/>
        </w:rPr>
        <w:t>2</w:t>
      </w:r>
      <w:r w:rsidRPr="00C54382">
        <w:rPr>
          <w:szCs w:val="24"/>
          <w:lang w:val="hr-HR"/>
        </w:rPr>
        <w:t>.</w:t>
      </w:r>
    </w:p>
    <w:bookmarkEnd w:id="0"/>
    <w:p w14:paraId="12D49499" w14:textId="77777777" w:rsidR="00E24872" w:rsidRDefault="00E24872" w:rsidP="00E24872">
      <w:pPr>
        <w:jc w:val="both"/>
        <w:outlineLvl w:val="0"/>
        <w:rPr>
          <w:szCs w:val="24"/>
          <w:lang w:val="hr-HR"/>
        </w:rPr>
      </w:pPr>
    </w:p>
    <w:p w14:paraId="005571CD" w14:textId="77777777" w:rsidR="00E24872" w:rsidRDefault="00E24872" w:rsidP="00E24872">
      <w:pPr>
        <w:ind w:firstLine="708"/>
        <w:jc w:val="both"/>
        <w:outlineLvl w:val="0"/>
        <w:rPr>
          <w:szCs w:val="24"/>
          <w:lang w:val="hr-HR"/>
        </w:rPr>
      </w:pPr>
      <w:r>
        <w:rPr>
          <w:szCs w:val="24"/>
          <w:lang w:val="hr-HR"/>
        </w:rPr>
        <w:t>Na temelju članka 19. Pravilnika o dodjeli stipendija učenicima srednjih škola i studentima Krapinsko-zagorske županije («Službeni glasnik Krapinsko-zagorske županije» br. 42/21.), Povjerenstvo za dodjelu stipendija izvršilo je bodovanje i utvrdilo redoslijednu listu za učeničke stipendije, a potvrdilo nadležno tijelo slijedećim aktom:</w:t>
      </w:r>
    </w:p>
    <w:p w14:paraId="68FB6C22" w14:textId="77777777" w:rsidR="00E24872" w:rsidRDefault="00E24872" w:rsidP="00E24872">
      <w:pPr>
        <w:ind w:firstLine="708"/>
        <w:jc w:val="both"/>
        <w:outlineLvl w:val="0"/>
        <w:rPr>
          <w:szCs w:val="24"/>
          <w:lang w:val="hr-HR"/>
        </w:rPr>
      </w:pPr>
      <w:r>
        <w:rPr>
          <w:szCs w:val="24"/>
          <w:lang w:val="hr-HR"/>
        </w:rPr>
        <w:t>Župan Krapinsko-zagorske županije, dana 26. listopada 2022. godine donio je Zaključak (Klasa: 604-01/22-01/03, Urbroj: 2140-02-22-15) o dodjeli stipendija učenicima srednjih škola Krapinsko-zagorske županije za školsku 2022./2023. godinu.</w:t>
      </w:r>
    </w:p>
    <w:p w14:paraId="48B8F0E4" w14:textId="2984DE88" w:rsidR="003B73C1" w:rsidRPr="00E24872" w:rsidRDefault="00E24872" w:rsidP="00E24872">
      <w:pPr>
        <w:jc w:val="both"/>
        <w:outlineLvl w:val="0"/>
        <w:rPr>
          <w:szCs w:val="24"/>
          <w:lang w:val="hr-HR"/>
        </w:rPr>
      </w:pPr>
      <w:r>
        <w:rPr>
          <w:szCs w:val="24"/>
          <w:lang w:val="hr-HR"/>
        </w:rPr>
        <w:tab/>
        <w:t xml:space="preserve">Sukladno članku 19. Pravilnika, Povjerenstvo za dodjelu stipendija objavljuje </w:t>
      </w:r>
    </w:p>
    <w:p w14:paraId="00627484" w14:textId="5C1C9610" w:rsidR="00E24872" w:rsidRDefault="00E24872"/>
    <w:p w14:paraId="253C7B8D" w14:textId="77777777" w:rsidR="00E24872" w:rsidRDefault="00E24872" w:rsidP="00E24872">
      <w:pPr>
        <w:jc w:val="center"/>
        <w:outlineLvl w:val="0"/>
        <w:rPr>
          <w:b/>
          <w:color w:val="70AD47" w:themeColor="accent6"/>
          <w:szCs w:val="24"/>
          <w:lang w:val="hr-HR"/>
        </w:rPr>
      </w:pPr>
      <w:r>
        <w:rPr>
          <w:b/>
          <w:szCs w:val="24"/>
          <w:lang w:val="hr-HR"/>
        </w:rPr>
        <w:t xml:space="preserve">LISTU ZA UČENIČKE STIPENDIJE – </w:t>
      </w:r>
      <w:r>
        <w:rPr>
          <w:b/>
          <w:color w:val="70AD47" w:themeColor="accent6"/>
          <w:szCs w:val="24"/>
          <w:lang w:val="hr-HR"/>
        </w:rPr>
        <w:t>C KATEGORIJA –</w:t>
      </w:r>
    </w:p>
    <w:p w14:paraId="1C5CA724" w14:textId="4D38365F" w:rsidR="00E24872" w:rsidRDefault="00E24872" w:rsidP="00E24872">
      <w:pPr>
        <w:jc w:val="center"/>
        <w:outlineLvl w:val="0"/>
        <w:rPr>
          <w:b/>
          <w:szCs w:val="24"/>
          <w:lang w:val="hr-HR"/>
        </w:rPr>
      </w:pPr>
      <w:r>
        <w:rPr>
          <w:b/>
          <w:color w:val="70AD47" w:themeColor="accent6"/>
          <w:szCs w:val="24"/>
          <w:lang w:val="hr-HR"/>
        </w:rPr>
        <w:t>DEFICITARNA ZANIMANJA</w:t>
      </w:r>
      <w:r>
        <w:rPr>
          <w:b/>
          <w:szCs w:val="24"/>
          <w:lang w:val="hr-HR"/>
        </w:rPr>
        <w:t xml:space="preserve"> ZA 202</w:t>
      </w:r>
      <w:r>
        <w:rPr>
          <w:b/>
          <w:szCs w:val="24"/>
          <w:lang w:val="hr-HR"/>
        </w:rPr>
        <w:t>2</w:t>
      </w:r>
      <w:r>
        <w:rPr>
          <w:b/>
          <w:szCs w:val="24"/>
          <w:lang w:val="hr-HR"/>
        </w:rPr>
        <w:t>./202</w:t>
      </w:r>
      <w:r>
        <w:rPr>
          <w:b/>
          <w:szCs w:val="24"/>
          <w:lang w:val="hr-HR"/>
        </w:rPr>
        <w:t>3</w:t>
      </w:r>
      <w:r>
        <w:rPr>
          <w:b/>
          <w:szCs w:val="24"/>
          <w:lang w:val="hr-HR"/>
        </w:rPr>
        <w:t>. šk./g.</w:t>
      </w:r>
    </w:p>
    <w:p w14:paraId="008AB7F4" w14:textId="64BFAC28" w:rsidR="00E24872" w:rsidRDefault="00E24872" w:rsidP="00E24872">
      <w:pPr>
        <w:jc w:val="center"/>
        <w:outlineLvl w:val="0"/>
        <w:rPr>
          <w:b/>
          <w:szCs w:val="24"/>
          <w:lang w:val="hr-HR"/>
        </w:rPr>
      </w:pPr>
    </w:p>
    <w:p w14:paraId="283C744B" w14:textId="47FB8D9A" w:rsidR="00E24872" w:rsidRP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 w:rsidRPr="00E24872">
        <w:rPr>
          <w:bCs/>
          <w:szCs w:val="24"/>
          <w:lang w:val="hr-HR"/>
        </w:rPr>
        <w:t>IVAN JURKOVIĆ</w:t>
      </w:r>
    </w:p>
    <w:p w14:paraId="18741B66" w14:textId="106A87D5" w:rsidR="00E24872" w:rsidRP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 w:rsidRPr="00E24872">
        <w:rPr>
          <w:bCs/>
          <w:szCs w:val="24"/>
          <w:lang w:val="hr-HR"/>
        </w:rPr>
        <w:t>LUKA BELAČIĆ</w:t>
      </w:r>
    </w:p>
    <w:p w14:paraId="61E9AD26" w14:textId="37C28126" w:rsidR="00E24872" w:rsidRP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 w:rsidRPr="00E24872">
        <w:rPr>
          <w:bCs/>
          <w:szCs w:val="24"/>
          <w:lang w:val="hr-HR"/>
        </w:rPr>
        <w:t>DENNI LEON HUMLJAK</w:t>
      </w:r>
    </w:p>
    <w:p w14:paraId="3BE15191" w14:textId="059924DE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 w:rsidRPr="00E24872">
        <w:rPr>
          <w:bCs/>
          <w:szCs w:val="24"/>
          <w:lang w:val="hr-HR"/>
        </w:rPr>
        <w:t>GABRIEL MOŠTAK</w:t>
      </w:r>
    </w:p>
    <w:p w14:paraId="5F280C92" w14:textId="1D361056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MARTIN MAJSEC</w:t>
      </w:r>
    </w:p>
    <w:p w14:paraId="3E1D66A5" w14:textId="17C8C9CE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LEO LEŠKOVIĆ</w:t>
      </w:r>
    </w:p>
    <w:p w14:paraId="0CF2ADDE" w14:textId="1C227239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JOSIP ZIMIĆ</w:t>
      </w:r>
    </w:p>
    <w:p w14:paraId="7084A5EF" w14:textId="4ECE3C7D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MIHAEL GREDIČAK</w:t>
      </w:r>
    </w:p>
    <w:p w14:paraId="58F36286" w14:textId="7C0CE56E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EMIL ŠILIPETAR</w:t>
      </w:r>
    </w:p>
    <w:p w14:paraId="15CAAC44" w14:textId="65CA7F81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LOVRO SELJAN</w:t>
      </w:r>
    </w:p>
    <w:p w14:paraId="248A70A6" w14:textId="25FD6EED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TIN ŠPOLJAR</w:t>
      </w:r>
    </w:p>
    <w:p w14:paraId="06953213" w14:textId="773C28F8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MATIJA ŠURINA</w:t>
      </w:r>
    </w:p>
    <w:p w14:paraId="59FCA9AE" w14:textId="006A14B9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LEON GOLUB</w:t>
      </w:r>
    </w:p>
    <w:p w14:paraId="00A9BBA0" w14:textId="584C4F7C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MARKO GRAH</w:t>
      </w:r>
    </w:p>
    <w:p w14:paraId="02922AA8" w14:textId="74B0B7EB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SEBASTIJAN JAKŠIĆ</w:t>
      </w:r>
    </w:p>
    <w:p w14:paraId="3A8C9979" w14:textId="2D1B715E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BORNA BEHIN</w:t>
      </w:r>
    </w:p>
    <w:p w14:paraId="10D8FC3E" w14:textId="1D89357C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MARKO SELIMBAŠIĆ</w:t>
      </w:r>
    </w:p>
    <w:p w14:paraId="33D59CB5" w14:textId="08EF9FC3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NIKOLA ZAIĆ</w:t>
      </w:r>
    </w:p>
    <w:p w14:paraId="6BD0A280" w14:textId="1FFC5DBE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LEON KRAMARIĆ</w:t>
      </w:r>
    </w:p>
    <w:p w14:paraId="2FA50469" w14:textId="235D545C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JURAJ MARKO MAJSEC</w:t>
      </w:r>
    </w:p>
    <w:p w14:paraId="4E7A1BD5" w14:textId="18ACCE14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PATRIK SALAR</w:t>
      </w:r>
    </w:p>
    <w:p w14:paraId="386A9448" w14:textId="45AD6EFF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MIHAEL RAŠKAJ</w:t>
      </w:r>
    </w:p>
    <w:p w14:paraId="2987FCD0" w14:textId="6A9B58A8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STJEPAN ČUKMAN</w:t>
      </w:r>
    </w:p>
    <w:p w14:paraId="64A50E61" w14:textId="651DCF6B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BORNA ČIZMIĆ</w:t>
      </w:r>
    </w:p>
    <w:p w14:paraId="43AB3242" w14:textId="33A17BAA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lastRenderedPageBreak/>
        <w:t>NIKOLA BUGARINOVIĆ</w:t>
      </w:r>
    </w:p>
    <w:p w14:paraId="5511F1E3" w14:textId="69058670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PETRA RADELIĆ</w:t>
      </w:r>
    </w:p>
    <w:p w14:paraId="14035B78" w14:textId="1FB05321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ANTONIO GUDEK</w:t>
      </w:r>
    </w:p>
    <w:p w14:paraId="4A71E99C" w14:textId="3253C979" w:rsidR="00E24872" w:rsidRDefault="00E24872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PATRIK VUKIĆ</w:t>
      </w:r>
    </w:p>
    <w:p w14:paraId="53650178" w14:textId="5B954E6E" w:rsidR="00E24872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KARLO KOLAR</w:t>
      </w:r>
    </w:p>
    <w:p w14:paraId="09EEBD30" w14:textId="28904DED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BRUNO HRUŠKAR</w:t>
      </w:r>
    </w:p>
    <w:p w14:paraId="430A46D4" w14:textId="05804637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LUKA PETRAČ</w:t>
      </w:r>
    </w:p>
    <w:p w14:paraId="25125EDC" w14:textId="31BCCA66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KAROLINA PETRINIĆ</w:t>
      </w:r>
    </w:p>
    <w:p w14:paraId="32AD7A68" w14:textId="5D36AEF7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DOMINIK PAVLINIĆ</w:t>
      </w:r>
    </w:p>
    <w:p w14:paraId="15E31645" w14:textId="79F03D66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STJEPAN MARTINIĆ</w:t>
      </w:r>
    </w:p>
    <w:p w14:paraId="107067B2" w14:textId="36B6752C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JURICA CRNOGAJ</w:t>
      </w:r>
    </w:p>
    <w:p w14:paraId="10B9DDC6" w14:textId="5EA72E1D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JOSIP KOMORSKI</w:t>
      </w:r>
    </w:p>
    <w:p w14:paraId="4EA10598" w14:textId="2A2EAA92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KARLO JAGARČEC</w:t>
      </w:r>
    </w:p>
    <w:p w14:paraId="5B527D07" w14:textId="727E48FF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ROMEO KRPIĆ</w:t>
      </w:r>
    </w:p>
    <w:p w14:paraId="71C354F2" w14:textId="0EF1D3BF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EMANUEL KOLAR KOVAČIĆ</w:t>
      </w:r>
    </w:p>
    <w:p w14:paraId="6E54FD28" w14:textId="64C59A75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FRITZ MARTINIĆ</w:t>
      </w:r>
    </w:p>
    <w:p w14:paraId="0BC3595E" w14:textId="019DA049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ANTUN DEAK</w:t>
      </w:r>
    </w:p>
    <w:p w14:paraId="171AC08D" w14:textId="6CDC6A60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GABRIEL MIKULEC</w:t>
      </w:r>
    </w:p>
    <w:p w14:paraId="5EE9D99D" w14:textId="3E4A08EF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PATRIK HOPEK</w:t>
      </w:r>
    </w:p>
    <w:p w14:paraId="39459A9B" w14:textId="70F8A31D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MARKO UROIĆ</w:t>
      </w:r>
    </w:p>
    <w:p w14:paraId="0D967212" w14:textId="37434443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LEON CVETKO</w:t>
      </w:r>
    </w:p>
    <w:p w14:paraId="2A9E82AD" w14:textId="2988FD62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KRUNO HRUŠKAR</w:t>
      </w:r>
    </w:p>
    <w:p w14:paraId="076D5B4B" w14:textId="565064E2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TIN POSAVEC</w:t>
      </w:r>
    </w:p>
    <w:p w14:paraId="653B2005" w14:textId="5DAD8136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TEDI JADAN</w:t>
      </w:r>
    </w:p>
    <w:p w14:paraId="6442CB75" w14:textId="672B15B1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LORENA ČAVEC</w:t>
      </w:r>
    </w:p>
    <w:p w14:paraId="7AEC2122" w14:textId="0511A478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GABRIJEL HLOPEC</w:t>
      </w:r>
    </w:p>
    <w:p w14:paraId="10DF5402" w14:textId="69999936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VALENTINA JAGEČIĆ</w:t>
      </w:r>
    </w:p>
    <w:p w14:paraId="4497AE05" w14:textId="6069C7A9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SILVIJA SMILJANEC</w:t>
      </w:r>
    </w:p>
    <w:p w14:paraId="551D8246" w14:textId="3797318E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MIHAEL ILEKOVIĆ</w:t>
      </w:r>
    </w:p>
    <w:p w14:paraId="3E54D5D9" w14:textId="0763D306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MIRELA VIZIR</w:t>
      </w:r>
    </w:p>
    <w:p w14:paraId="1BA33040" w14:textId="14B6A265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KATARINA GLAS</w:t>
      </w:r>
    </w:p>
    <w:p w14:paraId="3D80BD94" w14:textId="7E93D9A8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PAULINA FEREK</w:t>
      </w:r>
    </w:p>
    <w:p w14:paraId="0912090E" w14:textId="283ABF43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MARKO LOBOREC</w:t>
      </w:r>
    </w:p>
    <w:p w14:paraId="70C82A67" w14:textId="6C094DC7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JOSIPA JUG</w:t>
      </w:r>
    </w:p>
    <w:p w14:paraId="3BF9AB6D" w14:textId="1FAC95FF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JURICA ĐUREK</w:t>
      </w:r>
    </w:p>
    <w:p w14:paraId="3B030A70" w14:textId="27E295A5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FLORIJAN JURENEC</w:t>
      </w:r>
    </w:p>
    <w:p w14:paraId="3A9391F0" w14:textId="668D57BA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LUKA BENKO</w:t>
      </w:r>
    </w:p>
    <w:p w14:paraId="576B5A07" w14:textId="1B7F6A79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SIMON MALNAR</w:t>
      </w:r>
    </w:p>
    <w:p w14:paraId="02245B55" w14:textId="7A8A6697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NIKOLA KOBELŠČAK</w:t>
      </w:r>
    </w:p>
    <w:p w14:paraId="2A8EAC70" w14:textId="3AA5D73C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VJERAN BAJCER</w:t>
      </w:r>
    </w:p>
    <w:p w14:paraId="073EF3EA" w14:textId="5F1E047C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REBEKA MATEŠIĆ</w:t>
      </w:r>
    </w:p>
    <w:p w14:paraId="1D9EEEF4" w14:textId="44CD0361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HANA PATRICIJA PETANJEK</w:t>
      </w:r>
    </w:p>
    <w:p w14:paraId="0807761C" w14:textId="0A1D6768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ANTONIO VRHOVEC</w:t>
      </w:r>
    </w:p>
    <w:p w14:paraId="2514BA41" w14:textId="24C8A4C7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VIKTOR KAHLINA</w:t>
      </w:r>
    </w:p>
    <w:p w14:paraId="40662190" w14:textId="1A44FA2A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TOMISLAV SLIPČEVIĆ</w:t>
      </w:r>
    </w:p>
    <w:p w14:paraId="633DCDA9" w14:textId="1557E554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PETAR KOŽIĆ</w:t>
      </w:r>
    </w:p>
    <w:p w14:paraId="6805761E" w14:textId="577A8348" w:rsidR="00B32F0C" w:rsidRDefault="00B32F0C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SVIATOSLAV</w:t>
      </w:r>
      <w:r w:rsidR="00E7241B">
        <w:rPr>
          <w:bCs/>
          <w:szCs w:val="24"/>
          <w:lang w:val="hr-HR"/>
        </w:rPr>
        <w:t xml:space="preserve"> NAKONECHNYI</w:t>
      </w:r>
    </w:p>
    <w:p w14:paraId="120B4364" w14:textId="36BE5050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DOMAGOJ OBRADOVIĆ</w:t>
      </w:r>
    </w:p>
    <w:p w14:paraId="3E1BEA33" w14:textId="7F6E29DD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BORNA ŠTROK</w:t>
      </w:r>
    </w:p>
    <w:p w14:paraId="4048FDDE" w14:textId="64694F6F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LUKA ORAIĆ</w:t>
      </w:r>
    </w:p>
    <w:p w14:paraId="37194425" w14:textId="4E546CC0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lastRenderedPageBreak/>
        <w:t>LOVRO BRAČUN</w:t>
      </w:r>
    </w:p>
    <w:p w14:paraId="17DCED33" w14:textId="38E9F8D5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ANA VALJAVEC</w:t>
      </w:r>
    </w:p>
    <w:p w14:paraId="02FBD056" w14:textId="2BC9C244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KOSTIANTYN NEKHRYSHEV</w:t>
      </w:r>
    </w:p>
    <w:p w14:paraId="762E74F4" w14:textId="2A0ED9B7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JOSIPA OČIĆ</w:t>
      </w:r>
    </w:p>
    <w:p w14:paraId="16C30B23" w14:textId="41CB3219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KAJA JAMBREK</w:t>
      </w:r>
    </w:p>
    <w:p w14:paraId="2B4DD25C" w14:textId="1CBA31CE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PATRIK BEZIK</w:t>
      </w:r>
    </w:p>
    <w:p w14:paraId="2E155EF0" w14:textId="42D8E596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LUCIJA TUŠAK</w:t>
      </w:r>
    </w:p>
    <w:p w14:paraId="15EC8AE1" w14:textId="475CF838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ANA JAKOPEC</w:t>
      </w:r>
    </w:p>
    <w:p w14:paraId="54AB48EB" w14:textId="78910F19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VALENTINO VID ŠOŠTARKO</w:t>
      </w:r>
    </w:p>
    <w:p w14:paraId="6FFD29E4" w14:textId="524FDD9C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ANĐELKA TUŠEK</w:t>
      </w:r>
    </w:p>
    <w:p w14:paraId="5CF57E7D" w14:textId="6258EC6E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PATRICK ZUBAK</w:t>
      </w:r>
    </w:p>
    <w:p w14:paraId="08731BB2" w14:textId="706124BF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SARA MACAN</w:t>
      </w:r>
    </w:p>
    <w:p w14:paraId="59CBB05E" w14:textId="0E1627A2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IVAN ORAČ</w:t>
      </w:r>
    </w:p>
    <w:p w14:paraId="02FB2794" w14:textId="5E3888E0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LOVRO ŠIMAG</w:t>
      </w:r>
    </w:p>
    <w:p w14:paraId="39E7E306" w14:textId="4B8FCCD9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VITO SMILJANEC</w:t>
      </w:r>
    </w:p>
    <w:p w14:paraId="66B26F0E" w14:textId="5B839097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PATRIK BRLEK</w:t>
      </w:r>
    </w:p>
    <w:p w14:paraId="614ECA65" w14:textId="24DF746D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ANTONIO KOPRIVNJAK</w:t>
      </w:r>
    </w:p>
    <w:p w14:paraId="2B82383D" w14:textId="5271DC13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LUKA KOMERIČKI</w:t>
      </w:r>
    </w:p>
    <w:p w14:paraId="7514B5F7" w14:textId="0A2B389F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MARIJA KUNEJ</w:t>
      </w:r>
    </w:p>
    <w:p w14:paraId="3727D114" w14:textId="6DEA511A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DANIEL KALAUZ</w:t>
      </w:r>
    </w:p>
    <w:p w14:paraId="51365425" w14:textId="707D196E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TIN MENDEK</w:t>
      </w:r>
    </w:p>
    <w:p w14:paraId="0A45851A" w14:textId="39F4575F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IVAN MENDEK</w:t>
      </w:r>
    </w:p>
    <w:p w14:paraId="6DC8A7D5" w14:textId="30C9F241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MATIJA MATIJEK</w:t>
      </w:r>
    </w:p>
    <w:p w14:paraId="4E5F83C6" w14:textId="30F0AACE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DINO SLUKAN</w:t>
      </w:r>
    </w:p>
    <w:p w14:paraId="1BD570B6" w14:textId="0F52DC62" w:rsidR="00E7241B" w:rsidRDefault="00E7241B" w:rsidP="00E24872">
      <w:pPr>
        <w:pStyle w:val="Odlomakpopisa"/>
        <w:numPr>
          <w:ilvl w:val="0"/>
          <w:numId w:val="1"/>
        </w:numPr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ANTONIO PRETKOVIĆ</w:t>
      </w:r>
    </w:p>
    <w:p w14:paraId="78DD5897" w14:textId="306A8C74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100.</w:t>
      </w:r>
      <w:r w:rsidRPr="00E7241B">
        <w:rPr>
          <w:bCs/>
          <w:szCs w:val="24"/>
          <w:lang w:val="hr-HR"/>
        </w:rPr>
        <w:t>GABRIJEL KISELJAK</w:t>
      </w:r>
    </w:p>
    <w:p w14:paraId="029B1CA1" w14:textId="590BE544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101.SVEN OSTOJIĆ</w:t>
      </w:r>
    </w:p>
    <w:p w14:paraId="38675000" w14:textId="1C5F7F40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102.MARTIN BOŽIĆ</w:t>
      </w:r>
    </w:p>
    <w:p w14:paraId="16A1816F" w14:textId="7013FFED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103.DORIAN VINKOVIĆ</w:t>
      </w:r>
    </w:p>
    <w:p w14:paraId="4A4E085B" w14:textId="1C8F2136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104.SANDRO ČOP</w:t>
      </w:r>
    </w:p>
    <w:p w14:paraId="39F9D9ED" w14:textId="713F1A10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105.SEBASTIJAN BRČIĆ</w:t>
      </w:r>
    </w:p>
    <w:p w14:paraId="1CD7BFE4" w14:textId="4E300068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106.ANDREJ KNEŽEVIĆ</w:t>
      </w:r>
    </w:p>
    <w:p w14:paraId="228C832E" w14:textId="050B2126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107.MIHAEL HORVAT</w:t>
      </w:r>
    </w:p>
    <w:p w14:paraId="17035894" w14:textId="4813B4D8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108.MATEJ BRKOVIĆ</w:t>
      </w:r>
    </w:p>
    <w:p w14:paraId="370D9125" w14:textId="536DFF4C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109.IVAN MARTINJAK</w:t>
      </w:r>
    </w:p>
    <w:p w14:paraId="3DE7DF2D" w14:textId="2BAA9A0F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110.KRISTIJAN KVEŽ</w:t>
      </w:r>
    </w:p>
    <w:p w14:paraId="4AE4F316" w14:textId="60C79F5B" w:rsidR="00E7241B" w:rsidRDefault="00E7241B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111.</w:t>
      </w:r>
      <w:r w:rsidR="00691D8A">
        <w:rPr>
          <w:bCs/>
          <w:szCs w:val="24"/>
          <w:lang w:val="hr-HR"/>
        </w:rPr>
        <w:t>PETAR KRANJEC</w:t>
      </w:r>
    </w:p>
    <w:p w14:paraId="653960CA" w14:textId="03401F1D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112.MIHAEL LABAŠ</w:t>
      </w:r>
    </w:p>
    <w:p w14:paraId="4DF644E5" w14:textId="06894CA4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113.PETAR HORVAT</w:t>
      </w:r>
    </w:p>
    <w:p w14:paraId="5C4DEBAB" w14:textId="073869D0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114.PATRIK CVETKO</w:t>
      </w:r>
    </w:p>
    <w:p w14:paraId="1A401653" w14:textId="7EBFAD7D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115.VIKTOR PUGAR</w:t>
      </w:r>
    </w:p>
    <w:p w14:paraId="1A6F9FB4" w14:textId="58099CDB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116.MIHAEL MAČEK</w:t>
      </w:r>
    </w:p>
    <w:p w14:paraId="03D366D6" w14:textId="43543DF6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117.DAVID IVEKOVIĆ</w:t>
      </w:r>
    </w:p>
    <w:p w14:paraId="11D9F1E4" w14:textId="3903A916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118.PATRIK SUPAN</w:t>
      </w:r>
    </w:p>
    <w:p w14:paraId="5C7A83F0" w14:textId="67564229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119.EDUARDO HOPEK</w:t>
      </w:r>
    </w:p>
    <w:p w14:paraId="733513C8" w14:textId="249EBE52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120.JURICA CIGULA</w:t>
      </w:r>
    </w:p>
    <w:p w14:paraId="78F80E5A" w14:textId="5D420676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121.JURAJ HANŽEK</w:t>
      </w:r>
    </w:p>
    <w:p w14:paraId="48FEBA74" w14:textId="47456322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122.MARKO BAJS</w:t>
      </w:r>
    </w:p>
    <w:p w14:paraId="4BF8DA5B" w14:textId="1378AE70" w:rsidR="00691D8A" w:rsidRDefault="00691D8A" w:rsidP="00E7241B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123.DENIS KULEŠ</w:t>
      </w:r>
    </w:p>
    <w:p w14:paraId="74D90692" w14:textId="6C42E99C" w:rsidR="00E24872" w:rsidRPr="00691D8A" w:rsidRDefault="00691D8A" w:rsidP="00691D8A">
      <w:pPr>
        <w:ind w:left="360"/>
        <w:jc w:val="both"/>
        <w:outlineLvl w:val="0"/>
        <w:rPr>
          <w:bCs/>
          <w:szCs w:val="24"/>
          <w:lang w:val="hr-HR"/>
        </w:rPr>
      </w:pPr>
      <w:r>
        <w:rPr>
          <w:bCs/>
          <w:szCs w:val="24"/>
          <w:lang w:val="hr-HR"/>
        </w:rPr>
        <w:t>124.LUKA MEŠNJAK</w:t>
      </w:r>
    </w:p>
    <w:p w14:paraId="1301D19F" w14:textId="47D36D45" w:rsidR="00E24872" w:rsidRDefault="00E24872"/>
    <w:p w14:paraId="1513C5DD" w14:textId="329A61F0" w:rsidR="00E24872" w:rsidRDefault="00E24872"/>
    <w:p w14:paraId="4D6C822E" w14:textId="5042A6D4" w:rsidR="00E24872" w:rsidRPr="00C64BDA" w:rsidRDefault="00E24872" w:rsidP="00E24872">
      <w:pPr>
        <w:ind w:firstLine="708"/>
        <w:jc w:val="both"/>
        <w:rPr>
          <w:szCs w:val="24"/>
          <w:lang w:val="hr-HR"/>
        </w:rPr>
      </w:pPr>
      <w:r w:rsidRPr="00C64BDA">
        <w:rPr>
          <w:szCs w:val="24"/>
        </w:rPr>
        <w:t>Temeljem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Zaklju</w:t>
      </w:r>
      <w:r w:rsidRPr="00C64BDA">
        <w:rPr>
          <w:szCs w:val="24"/>
          <w:lang w:val="hr-HR"/>
        </w:rPr>
        <w:t>č</w:t>
      </w:r>
      <w:r w:rsidRPr="00C64BDA">
        <w:rPr>
          <w:szCs w:val="24"/>
        </w:rPr>
        <w:t>ka</w:t>
      </w:r>
      <w:r w:rsidRPr="00C64BDA">
        <w:rPr>
          <w:szCs w:val="24"/>
          <w:lang w:val="hr-HR"/>
        </w:rPr>
        <w:t xml:space="preserve"> ž</w:t>
      </w:r>
      <w:r w:rsidRPr="00C64BDA">
        <w:rPr>
          <w:szCs w:val="24"/>
        </w:rPr>
        <w:t>upana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Krapinsko</w:t>
      </w:r>
      <w:r w:rsidRPr="00C64BDA">
        <w:rPr>
          <w:szCs w:val="24"/>
          <w:lang w:val="hr-HR"/>
        </w:rPr>
        <w:t>-</w:t>
      </w:r>
      <w:r w:rsidRPr="00C64BDA">
        <w:rPr>
          <w:szCs w:val="24"/>
        </w:rPr>
        <w:t>zagorske</w:t>
      </w:r>
      <w:r w:rsidRPr="00C64BDA">
        <w:rPr>
          <w:szCs w:val="24"/>
          <w:lang w:val="hr-HR"/>
        </w:rPr>
        <w:t xml:space="preserve"> ž</w:t>
      </w:r>
      <w:r w:rsidRPr="00C64BDA">
        <w:rPr>
          <w:szCs w:val="24"/>
        </w:rPr>
        <w:t>upanije</w:t>
      </w:r>
      <w:r w:rsidRPr="00C64BDA">
        <w:rPr>
          <w:szCs w:val="24"/>
          <w:lang w:val="hr-HR"/>
        </w:rPr>
        <w:t xml:space="preserve"> (</w:t>
      </w:r>
      <w:r w:rsidRPr="00C64BDA">
        <w:rPr>
          <w:szCs w:val="24"/>
        </w:rPr>
        <w:t>Klasa</w:t>
      </w:r>
      <w:r w:rsidRPr="00C64BDA">
        <w:rPr>
          <w:szCs w:val="24"/>
          <w:lang w:val="hr-HR"/>
        </w:rPr>
        <w:t>: 604-0</w:t>
      </w:r>
      <w:r>
        <w:rPr>
          <w:szCs w:val="24"/>
          <w:lang w:val="hr-HR"/>
        </w:rPr>
        <w:t>1</w:t>
      </w:r>
      <w:r w:rsidRPr="00C64BDA">
        <w:rPr>
          <w:szCs w:val="24"/>
          <w:lang w:val="hr-HR"/>
        </w:rPr>
        <w:t>/</w:t>
      </w:r>
      <w:r>
        <w:rPr>
          <w:szCs w:val="24"/>
          <w:lang w:val="hr-HR"/>
        </w:rPr>
        <w:t>2</w:t>
      </w:r>
      <w:r>
        <w:rPr>
          <w:szCs w:val="24"/>
          <w:lang w:val="hr-HR"/>
        </w:rPr>
        <w:t>2</w:t>
      </w:r>
      <w:r w:rsidRPr="00C64BDA">
        <w:rPr>
          <w:szCs w:val="24"/>
          <w:lang w:val="hr-HR"/>
        </w:rPr>
        <w:t>-01/</w:t>
      </w:r>
      <w:r>
        <w:rPr>
          <w:szCs w:val="24"/>
          <w:lang w:val="hr-HR"/>
        </w:rPr>
        <w:t>0</w:t>
      </w:r>
      <w:r>
        <w:rPr>
          <w:szCs w:val="24"/>
          <w:lang w:val="hr-HR"/>
        </w:rPr>
        <w:t>3</w:t>
      </w:r>
      <w:r w:rsidRPr="00C64BDA">
        <w:rPr>
          <w:szCs w:val="24"/>
          <w:lang w:val="hr-HR"/>
        </w:rPr>
        <w:t xml:space="preserve">, </w:t>
      </w:r>
      <w:r w:rsidRPr="00C64BDA">
        <w:rPr>
          <w:szCs w:val="24"/>
        </w:rPr>
        <w:t>Urbroj</w:t>
      </w:r>
      <w:r w:rsidRPr="00C64BDA">
        <w:rPr>
          <w:szCs w:val="24"/>
          <w:lang w:val="hr-HR"/>
        </w:rPr>
        <w:t>: 2140-02-</w:t>
      </w:r>
      <w:r>
        <w:rPr>
          <w:szCs w:val="24"/>
          <w:lang w:val="hr-HR"/>
        </w:rPr>
        <w:t>2</w:t>
      </w:r>
      <w:r>
        <w:rPr>
          <w:szCs w:val="24"/>
          <w:lang w:val="hr-HR"/>
        </w:rPr>
        <w:t>2</w:t>
      </w:r>
      <w:r w:rsidRPr="00C64BDA">
        <w:rPr>
          <w:szCs w:val="24"/>
          <w:lang w:val="hr-HR"/>
        </w:rPr>
        <w:t>-</w:t>
      </w:r>
      <w:r>
        <w:rPr>
          <w:szCs w:val="24"/>
          <w:lang w:val="hr-HR"/>
        </w:rPr>
        <w:t>1</w:t>
      </w:r>
      <w:r>
        <w:rPr>
          <w:szCs w:val="24"/>
          <w:lang w:val="hr-HR"/>
        </w:rPr>
        <w:t>5</w:t>
      </w:r>
      <w:r w:rsidRPr="00C64BDA">
        <w:rPr>
          <w:szCs w:val="24"/>
          <w:lang w:val="hr-HR"/>
        </w:rPr>
        <w:t xml:space="preserve">, </w:t>
      </w:r>
      <w:r w:rsidRPr="00C64BDA">
        <w:rPr>
          <w:szCs w:val="24"/>
        </w:rPr>
        <w:t>od</w:t>
      </w:r>
      <w:r w:rsidRPr="00C64BDA">
        <w:rPr>
          <w:szCs w:val="24"/>
          <w:lang w:val="hr-HR"/>
        </w:rPr>
        <w:t xml:space="preserve"> </w:t>
      </w:r>
      <w:r>
        <w:rPr>
          <w:szCs w:val="24"/>
          <w:lang w:val="hr-HR"/>
        </w:rPr>
        <w:t>2</w:t>
      </w:r>
      <w:r>
        <w:rPr>
          <w:szCs w:val="24"/>
          <w:lang w:val="hr-HR"/>
        </w:rPr>
        <w:t>6</w:t>
      </w:r>
      <w:r w:rsidRPr="00C64BDA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listopad</w:t>
      </w:r>
      <w:r>
        <w:rPr>
          <w:szCs w:val="24"/>
          <w:lang w:val="hr-HR"/>
        </w:rPr>
        <w:t>a</w:t>
      </w:r>
      <w:r w:rsidRPr="00C64BDA">
        <w:rPr>
          <w:szCs w:val="24"/>
          <w:lang w:val="hr-HR"/>
        </w:rPr>
        <w:t xml:space="preserve"> 20</w:t>
      </w:r>
      <w:r>
        <w:rPr>
          <w:szCs w:val="24"/>
          <w:lang w:val="hr-HR"/>
        </w:rPr>
        <w:t>2</w:t>
      </w:r>
      <w:r>
        <w:rPr>
          <w:szCs w:val="24"/>
          <w:lang w:val="hr-HR"/>
        </w:rPr>
        <w:t>2</w:t>
      </w:r>
      <w:r w:rsidRPr="00C64BDA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</w:t>
      </w:r>
      <w:r w:rsidRPr="00C64BDA">
        <w:rPr>
          <w:szCs w:val="24"/>
        </w:rPr>
        <w:t>g</w:t>
      </w:r>
      <w:r>
        <w:rPr>
          <w:szCs w:val="24"/>
          <w:lang w:val="hr-HR"/>
        </w:rPr>
        <w:t>odine</w:t>
      </w:r>
      <w:r w:rsidRPr="00C64BDA">
        <w:rPr>
          <w:szCs w:val="24"/>
          <w:lang w:val="hr-HR"/>
        </w:rPr>
        <w:t xml:space="preserve">), </w:t>
      </w:r>
      <w:r w:rsidRPr="00C64BDA">
        <w:rPr>
          <w:szCs w:val="24"/>
        </w:rPr>
        <w:t>pravo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na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stipendiju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ostvaruju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podnositelji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zahtjeva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od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rednog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broja</w:t>
      </w:r>
      <w:r w:rsidRPr="00C64BDA">
        <w:rPr>
          <w:szCs w:val="24"/>
          <w:lang w:val="hr-HR"/>
        </w:rPr>
        <w:t xml:space="preserve"> 1. </w:t>
      </w:r>
      <w:r w:rsidRPr="00C64BDA">
        <w:rPr>
          <w:szCs w:val="24"/>
        </w:rPr>
        <w:t>do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rednog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broja</w:t>
      </w:r>
      <w:r w:rsidRPr="00C64BDA">
        <w:rPr>
          <w:szCs w:val="24"/>
          <w:lang w:val="hr-HR"/>
        </w:rPr>
        <w:t xml:space="preserve"> </w:t>
      </w:r>
      <w:r>
        <w:rPr>
          <w:szCs w:val="24"/>
          <w:lang w:val="hr-HR"/>
        </w:rPr>
        <w:t>12</w:t>
      </w:r>
      <w:r>
        <w:rPr>
          <w:szCs w:val="24"/>
          <w:lang w:val="hr-HR"/>
        </w:rPr>
        <w:t>4</w:t>
      </w:r>
      <w:r w:rsidRPr="00C64BDA">
        <w:rPr>
          <w:szCs w:val="24"/>
          <w:lang w:val="hr-HR"/>
        </w:rPr>
        <w:t xml:space="preserve">. </w:t>
      </w:r>
      <w:r w:rsidRPr="00C64BDA">
        <w:rPr>
          <w:szCs w:val="24"/>
        </w:rPr>
        <w:t>na</w:t>
      </w:r>
      <w:r w:rsidRPr="00C64BDA">
        <w:rPr>
          <w:szCs w:val="24"/>
          <w:lang w:val="hr-HR"/>
        </w:rPr>
        <w:t xml:space="preserve"> </w:t>
      </w:r>
      <w:r w:rsidRPr="00C64BDA">
        <w:rPr>
          <w:szCs w:val="24"/>
        </w:rPr>
        <w:t>listi</w:t>
      </w:r>
      <w:r w:rsidRPr="00C64BDA">
        <w:rPr>
          <w:szCs w:val="24"/>
          <w:lang w:val="hr-HR"/>
        </w:rPr>
        <w:t>.</w:t>
      </w:r>
    </w:p>
    <w:p w14:paraId="56CB0F2D" w14:textId="77777777" w:rsidR="00E24872" w:rsidRPr="00C64BDA" w:rsidRDefault="00E24872" w:rsidP="00E24872">
      <w:pPr>
        <w:jc w:val="both"/>
        <w:rPr>
          <w:szCs w:val="24"/>
          <w:lang w:val="hr-HR"/>
        </w:rPr>
      </w:pPr>
      <w:r w:rsidRPr="00C64BDA">
        <w:rPr>
          <w:szCs w:val="24"/>
          <w:lang w:val="hr-HR"/>
        </w:rPr>
        <w:tab/>
      </w:r>
    </w:p>
    <w:p w14:paraId="471223D7" w14:textId="77777777" w:rsidR="00E24872" w:rsidRPr="00C64BDA" w:rsidRDefault="00E24872" w:rsidP="00E24872">
      <w:pPr>
        <w:rPr>
          <w:szCs w:val="24"/>
          <w:lang w:val="hr-HR"/>
        </w:rPr>
      </w:pPr>
      <w:r w:rsidRPr="00C64BDA">
        <w:rPr>
          <w:szCs w:val="24"/>
          <w:lang w:val="hr-HR"/>
        </w:rPr>
        <w:tab/>
      </w:r>
      <w:r w:rsidRPr="00C64BDA">
        <w:rPr>
          <w:szCs w:val="24"/>
          <w:lang w:val="hr-HR"/>
        </w:rPr>
        <w:tab/>
      </w:r>
      <w:r w:rsidRPr="00C64BDA">
        <w:rPr>
          <w:szCs w:val="24"/>
          <w:lang w:val="hr-HR"/>
        </w:rPr>
        <w:tab/>
      </w:r>
      <w:r w:rsidRPr="00C64BDA">
        <w:rPr>
          <w:szCs w:val="24"/>
          <w:lang w:val="hr-HR"/>
        </w:rPr>
        <w:tab/>
      </w:r>
      <w:r w:rsidRPr="00C64BDA">
        <w:rPr>
          <w:szCs w:val="24"/>
          <w:lang w:val="hr-HR"/>
        </w:rPr>
        <w:tab/>
      </w:r>
    </w:p>
    <w:p w14:paraId="1DF5B790" w14:textId="77777777" w:rsidR="00E24872" w:rsidRPr="00C64BDA" w:rsidRDefault="00E24872" w:rsidP="00E24872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C64BDA">
        <w:rPr>
          <w:b/>
          <w:szCs w:val="24"/>
        </w:rPr>
        <w:t>PREDSJED</w:t>
      </w:r>
      <w:r>
        <w:rPr>
          <w:b/>
          <w:szCs w:val="24"/>
        </w:rPr>
        <w:t xml:space="preserve">NICA </w:t>
      </w:r>
      <w:r w:rsidRPr="00C64BDA">
        <w:rPr>
          <w:b/>
          <w:szCs w:val="24"/>
        </w:rPr>
        <w:t>POVJERENSTVA</w:t>
      </w:r>
    </w:p>
    <w:p w14:paraId="768FDB96" w14:textId="77777777" w:rsidR="00E24872" w:rsidRPr="00C64BDA" w:rsidRDefault="00E24872" w:rsidP="00E24872">
      <w:pPr>
        <w:ind w:left="4248"/>
        <w:rPr>
          <w:b/>
          <w:szCs w:val="24"/>
        </w:rPr>
      </w:pPr>
      <w:r>
        <w:rPr>
          <w:b/>
          <w:szCs w:val="24"/>
        </w:rPr>
        <w:t xml:space="preserve">                  Mirjana Smičić Slovenec, prof.</w:t>
      </w:r>
    </w:p>
    <w:p w14:paraId="07E80640" w14:textId="77777777" w:rsidR="00E24872" w:rsidRDefault="00E24872" w:rsidP="00E24872"/>
    <w:p w14:paraId="67AC05EF" w14:textId="77777777" w:rsidR="00E24872" w:rsidRDefault="00E24872"/>
    <w:sectPr w:rsidR="00E2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6026"/>
    <w:multiLevelType w:val="hybridMultilevel"/>
    <w:tmpl w:val="C4C8A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6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50"/>
    <w:rsid w:val="003B73C1"/>
    <w:rsid w:val="00691D8A"/>
    <w:rsid w:val="00B32F0C"/>
    <w:rsid w:val="00E24872"/>
    <w:rsid w:val="00E7241B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7054"/>
  <w15:chartTrackingRefBased/>
  <w15:docId w15:val="{00C48941-A7A0-4988-90FC-40AE3B21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4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Višnja Martinić</cp:lastModifiedBy>
  <cp:revision>2</cp:revision>
  <dcterms:created xsi:type="dcterms:W3CDTF">2022-10-26T10:20:00Z</dcterms:created>
  <dcterms:modified xsi:type="dcterms:W3CDTF">2022-10-26T10:55:00Z</dcterms:modified>
</cp:coreProperties>
</file>