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2E29A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rStyle w:val="ECVContactDetails"/>
                <w:lang w:val="hr-HR"/>
              </w:rPr>
              <w:t>dd</w:t>
            </w:r>
            <w:proofErr w:type="spellEnd"/>
            <w:r w:rsidRPr="008C2D87">
              <w:rPr>
                <w:rStyle w:val="ECVContactDetails"/>
                <w:lang w:val="hr-HR"/>
              </w:rPr>
              <w:t>/mm/</w:t>
            </w:r>
            <w:proofErr w:type="spellStart"/>
            <w:r w:rsidRPr="008C2D87">
              <w:rPr>
                <w:rStyle w:val="ECVContactDetails"/>
                <w:lang w:val="hr-HR"/>
              </w:rPr>
              <w:t>gggg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</w:t>
            </w:r>
            <w:proofErr w:type="spellStart"/>
            <w:r w:rsidRPr="008C2D87">
              <w:rPr>
                <w:lang w:val="hr-HR"/>
              </w:rPr>
              <w:t>Associated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lang w:val="hr-HR"/>
              </w:rPr>
              <w:t>Publishers</w:t>
            </w:r>
            <w:proofErr w:type="spellEnd"/>
            <w:r w:rsidRPr="008C2D87">
              <w:rPr>
                <w:lang w:val="hr-HR"/>
              </w:rPr>
              <w:t xml:space="preserve">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</w:t>
            </w:r>
            <w:proofErr w:type="spellStart"/>
            <w:r w:rsidRPr="008C2D87">
              <w:rPr>
                <w:lang w:val="hr-HR"/>
              </w:rPr>
              <w:t>Devonu</w:t>
            </w:r>
            <w:proofErr w:type="spellEnd"/>
            <w:r w:rsidRPr="008C2D87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9E" w:rsidRDefault="0097409E">
      <w:r>
        <w:separator/>
      </w:r>
    </w:p>
  </w:endnote>
  <w:endnote w:type="continuationSeparator" w:id="0">
    <w:p w:rsidR="0097409E" w:rsidRDefault="009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5734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5734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5734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5734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9E" w:rsidRDefault="0097409E">
      <w:r>
        <w:separator/>
      </w:r>
    </w:p>
  </w:footnote>
  <w:footnote w:type="continuationSeparator" w:id="0">
    <w:p w:rsidR="0097409E" w:rsidRDefault="0097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2E29A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1436DD"/>
    <w:rsid w:val="00234D3D"/>
    <w:rsid w:val="0026491D"/>
    <w:rsid w:val="00290317"/>
    <w:rsid w:val="002E29AC"/>
    <w:rsid w:val="004158F6"/>
    <w:rsid w:val="004702CB"/>
    <w:rsid w:val="0049186C"/>
    <w:rsid w:val="004C0DDD"/>
    <w:rsid w:val="005815B7"/>
    <w:rsid w:val="005D6ADB"/>
    <w:rsid w:val="00612128"/>
    <w:rsid w:val="006E3BD0"/>
    <w:rsid w:val="008C2D87"/>
    <w:rsid w:val="008E50A7"/>
    <w:rsid w:val="0095734B"/>
    <w:rsid w:val="0097409E"/>
    <w:rsid w:val="00A6048F"/>
    <w:rsid w:val="00AB44C0"/>
    <w:rsid w:val="00B26A9B"/>
    <w:rsid w:val="00D55EEA"/>
    <w:rsid w:val="00E96E8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137F4A-4F5C-4A61-91B0-A7A613A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Miljenka Mužar Sertić</cp:lastModifiedBy>
  <cp:revision>2</cp:revision>
  <cp:lastPrinted>2018-01-16T11:09:00Z</cp:lastPrinted>
  <dcterms:created xsi:type="dcterms:W3CDTF">2020-02-04T13:43:00Z</dcterms:created>
  <dcterms:modified xsi:type="dcterms:W3CDTF">2020-02-04T13:43:00Z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