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68" w:rsidRDefault="00FE6768" w:rsidP="005A3989">
      <w:pPr>
        <w:jc w:val="both"/>
        <w:rPr>
          <w:b/>
        </w:rPr>
      </w:pPr>
      <w:bookmarkStart w:id="0" w:name="_GoBack"/>
      <w:bookmarkEnd w:id="0"/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</w:t>
      </w:r>
      <w:r w:rsidR="00106487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</w:t>
      </w:r>
      <w:r w:rsidR="00106487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717523" w:rsidRDefault="003E4A26" w:rsidP="003E4A26">
      <w:pPr>
        <w:jc w:val="both"/>
        <w:rPr>
          <w:b/>
          <w:sz w:val="22"/>
          <w:szCs w:val="22"/>
        </w:rPr>
      </w:pP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        Povjerenstvo za provedbu Oglasa </w:t>
      </w: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za prijam u službu višeg stručnog suradnika </w:t>
      </w: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za obrazovanje, kulturu,  šport i tehničku kulturu</w:t>
      </w:r>
    </w:p>
    <w:p w:rsidR="003E4A26" w:rsidRPr="00717523" w:rsidRDefault="003E4A26" w:rsidP="003E4A26">
      <w:pPr>
        <w:jc w:val="both"/>
        <w:rPr>
          <w:b/>
        </w:rPr>
      </w:pPr>
    </w:p>
    <w:p w:rsidR="003E4A26" w:rsidRPr="00717523" w:rsidRDefault="001D4B13" w:rsidP="003E4A26">
      <w:pPr>
        <w:jc w:val="both"/>
      </w:pPr>
      <w:r w:rsidRPr="00717523">
        <w:t>KLASA: 112-03/18-01/03</w:t>
      </w:r>
    </w:p>
    <w:p w:rsidR="003E4A26" w:rsidRPr="00717523" w:rsidRDefault="001D4B13" w:rsidP="003E4A26">
      <w:pPr>
        <w:jc w:val="both"/>
      </w:pPr>
      <w:r w:rsidRPr="00717523">
        <w:t>URBROJ: 2140/01-10-19-28</w:t>
      </w:r>
    </w:p>
    <w:p w:rsidR="007542ED" w:rsidRPr="00717523" w:rsidRDefault="001D4B13" w:rsidP="003E4A26">
      <w:pPr>
        <w:jc w:val="both"/>
      </w:pPr>
      <w:r w:rsidRPr="00717523">
        <w:t xml:space="preserve">Krapina, </w:t>
      </w:r>
      <w:r w:rsidR="00FC47DB" w:rsidRPr="00717523">
        <w:t>23</w:t>
      </w:r>
      <w:r w:rsidRPr="00717523">
        <w:t>. siječnja 2019.</w:t>
      </w:r>
    </w:p>
    <w:p w:rsidR="007542ED" w:rsidRPr="00717523" w:rsidRDefault="007542ED" w:rsidP="003631EB">
      <w:pPr>
        <w:jc w:val="both"/>
      </w:pPr>
    </w:p>
    <w:p w:rsidR="00FE5B73" w:rsidRPr="00717523" w:rsidRDefault="00FE5B73" w:rsidP="003631EB">
      <w:pPr>
        <w:jc w:val="both"/>
      </w:pPr>
    </w:p>
    <w:p w:rsidR="00730C38" w:rsidRPr="00717523" w:rsidRDefault="00730C38" w:rsidP="003631EB">
      <w:pPr>
        <w:jc w:val="both"/>
        <w:rPr>
          <w:b/>
        </w:rPr>
      </w:pPr>
    </w:p>
    <w:p w:rsidR="003456B9" w:rsidRPr="00717523" w:rsidRDefault="00730C38" w:rsidP="003631EB">
      <w:pPr>
        <w:jc w:val="both"/>
      </w:pPr>
      <w:r w:rsidRPr="00717523">
        <w:rPr>
          <w:b/>
        </w:rPr>
        <w:t>PREDMET:</w:t>
      </w:r>
      <w:r w:rsidR="003456B9" w:rsidRPr="00717523">
        <w:t xml:space="preserve"> Obavijest o ishodu Oglasa za prijam u službu</w:t>
      </w:r>
    </w:p>
    <w:p w:rsidR="00730C38" w:rsidRPr="00717523" w:rsidRDefault="003456B9" w:rsidP="003631EB">
      <w:pPr>
        <w:jc w:val="both"/>
      </w:pPr>
      <w:r w:rsidRPr="00717523">
        <w:t xml:space="preserve">                       </w:t>
      </w:r>
      <w:r w:rsidR="001D4B13" w:rsidRPr="00717523">
        <w:t>na određeno vrijeme višeg stručnog suradnika za</w:t>
      </w:r>
    </w:p>
    <w:p w:rsidR="001D4B13" w:rsidRPr="00717523" w:rsidRDefault="001D4B13" w:rsidP="003631EB">
      <w:pPr>
        <w:jc w:val="both"/>
      </w:pPr>
      <w:r w:rsidRPr="00717523">
        <w:t xml:space="preserve">                       obrazovanje, kulturu, šport i tehničku kulturu</w:t>
      </w:r>
    </w:p>
    <w:p w:rsidR="00730C38" w:rsidRPr="00717523" w:rsidRDefault="00730C38" w:rsidP="00730C38">
      <w:pPr>
        <w:ind w:left="1276" w:hanging="1276"/>
        <w:jc w:val="both"/>
      </w:pPr>
      <w:r w:rsidRPr="00717523">
        <w:t xml:space="preserve">                      </w:t>
      </w:r>
      <w:r w:rsidR="00FE5B73" w:rsidRPr="00717523">
        <w:t xml:space="preserve"> </w:t>
      </w:r>
      <w:r w:rsidRPr="00717523">
        <w:t xml:space="preserve">-objavljuje se </w:t>
      </w:r>
    </w:p>
    <w:p w:rsidR="00730C38" w:rsidRPr="00717523" w:rsidRDefault="00730C38" w:rsidP="003631EB">
      <w:pPr>
        <w:jc w:val="both"/>
      </w:pPr>
    </w:p>
    <w:p w:rsidR="00983C62" w:rsidRPr="00717523" w:rsidRDefault="00983C62" w:rsidP="003631EB">
      <w:pPr>
        <w:jc w:val="both"/>
      </w:pPr>
    </w:p>
    <w:p w:rsidR="003456B9" w:rsidRPr="00717523" w:rsidRDefault="00983C62" w:rsidP="002E079E">
      <w:pPr>
        <w:jc w:val="both"/>
        <w:rPr>
          <w:bCs/>
        </w:rPr>
      </w:pPr>
      <w:r w:rsidRPr="00717523">
        <w:t xml:space="preserve">              </w:t>
      </w:r>
      <w:r w:rsidR="00730C38" w:rsidRPr="00717523">
        <w:t xml:space="preserve">      </w:t>
      </w:r>
      <w:r w:rsidR="00106487" w:rsidRPr="00717523">
        <w:t xml:space="preserve"> </w:t>
      </w:r>
      <w:r w:rsidRPr="00717523">
        <w:t>Po postupku provedenom</w:t>
      </w:r>
      <w:r w:rsidR="00D15CCF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temeljem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Oglasa</w:t>
      </w:r>
      <w:proofErr w:type="spellEnd"/>
      <w:r w:rsidR="003456B9" w:rsidRPr="00717523">
        <w:rPr>
          <w:lang w:val="it-IT"/>
        </w:rPr>
        <w:t xml:space="preserve"> za </w:t>
      </w:r>
      <w:proofErr w:type="spellStart"/>
      <w:r w:rsidR="003456B9" w:rsidRPr="00717523">
        <w:rPr>
          <w:lang w:val="it-IT"/>
        </w:rPr>
        <w:t>prijam</w:t>
      </w:r>
      <w:proofErr w:type="spellEnd"/>
      <w:r w:rsidR="003456B9" w:rsidRPr="00717523">
        <w:rPr>
          <w:lang w:val="it-IT"/>
        </w:rPr>
        <w:t xml:space="preserve"> u </w:t>
      </w:r>
      <w:proofErr w:type="spellStart"/>
      <w:r w:rsidR="003456B9" w:rsidRPr="00717523">
        <w:rPr>
          <w:lang w:val="it-IT"/>
        </w:rPr>
        <w:t>službu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na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određeno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vrijeme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višeg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stručnog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suradnika</w:t>
      </w:r>
      <w:proofErr w:type="spellEnd"/>
      <w:r w:rsidR="001D4B13" w:rsidRPr="00717523">
        <w:rPr>
          <w:lang w:val="it-IT"/>
        </w:rPr>
        <w:t xml:space="preserve"> za </w:t>
      </w:r>
      <w:proofErr w:type="spellStart"/>
      <w:r w:rsidR="001D4B13" w:rsidRPr="00717523">
        <w:rPr>
          <w:lang w:val="it-IT"/>
        </w:rPr>
        <w:t>obrazovanje</w:t>
      </w:r>
      <w:proofErr w:type="spellEnd"/>
      <w:r w:rsidR="001D4B13" w:rsidRPr="00717523">
        <w:rPr>
          <w:lang w:val="it-IT"/>
        </w:rPr>
        <w:t xml:space="preserve">, </w:t>
      </w:r>
      <w:proofErr w:type="spellStart"/>
      <w:r w:rsidR="001D4B13" w:rsidRPr="00717523">
        <w:rPr>
          <w:lang w:val="it-IT"/>
        </w:rPr>
        <w:t>kulturu</w:t>
      </w:r>
      <w:proofErr w:type="spellEnd"/>
      <w:r w:rsidR="001D4B13" w:rsidRPr="00717523">
        <w:rPr>
          <w:lang w:val="it-IT"/>
        </w:rPr>
        <w:t xml:space="preserve">, </w:t>
      </w:r>
      <w:proofErr w:type="spellStart"/>
      <w:r w:rsidR="001D4B13" w:rsidRPr="00717523">
        <w:rPr>
          <w:lang w:val="it-IT"/>
        </w:rPr>
        <w:t>šport</w:t>
      </w:r>
      <w:proofErr w:type="spellEnd"/>
      <w:r w:rsidR="001D4B13" w:rsidRPr="00717523">
        <w:rPr>
          <w:lang w:val="it-IT"/>
        </w:rPr>
        <w:t xml:space="preserve"> i </w:t>
      </w:r>
      <w:proofErr w:type="spellStart"/>
      <w:r w:rsidR="001D4B13" w:rsidRPr="00717523">
        <w:rPr>
          <w:lang w:val="it-IT"/>
        </w:rPr>
        <w:t>tehničku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kulturu</w:t>
      </w:r>
      <w:proofErr w:type="spellEnd"/>
      <w:r w:rsidR="003456B9" w:rsidRPr="00717523">
        <w:rPr>
          <w:lang w:val="it-IT"/>
        </w:rPr>
        <w:t xml:space="preserve"> </w:t>
      </w:r>
      <w:r w:rsidR="001D4B13" w:rsidRPr="00717523">
        <w:rPr>
          <w:lang w:val="it-IT"/>
        </w:rPr>
        <w:t xml:space="preserve">u </w:t>
      </w:r>
      <w:proofErr w:type="spellStart"/>
      <w:r w:rsidR="001D4B13" w:rsidRPr="00717523">
        <w:rPr>
          <w:lang w:val="it-IT"/>
        </w:rPr>
        <w:t>Upravni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odjel</w:t>
      </w:r>
      <w:proofErr w:type="spellEnd"/>
      <w:r w:rsidR="001D4B13" w:rsidRPr="00717523">
        <w:rPr>
          <w:lang w:val="it-IT"/>
        </w:rPr>
        <w:t xml:space="preserve"> za </w:t>
      </w:r>
      <w:proofErr w:type="spellStart"/>
      <w:r w:rsidR="001D4B13" w:rsidRPr="00717523">
        <w:rPr>
          <w:lang w:val="it-IT"/>
        </w:rPr>
        <w:t>obrazovanje</w:t>
      </w:r>
      <w:proofErr w:type="spellEnd"/>
      <w:r w:rsidR="001D4B13" w:rsidRPr="00717523">
        <w:rPr>
          <w:lang w:val="it-IT"/>
        </w:rPr>
        <w:t xml:space="preserve">, </w:t>
      </w:r>
      <w:proofErr w:type="spellStart"/>
      <w:r w:rsidR="001D4B13" w:rsidRPr="00717523">
        <w:rPr>
          <w:lang w:val="it-IT"/>
        </w:rPr>
        <w:t>kulturu</w:t>
      </w:r>
      <w:proofErr w:type="spellEnd"/>
      <w:r w:rsidR="001D4B13" w:rsidRPr="00717523">
        <w:rPr>
          <w:lang w:val="it-IT"/>
        </w:rPr>
        <w:t xml:space="preserve">, </w:t>
      </w:r>
      <w:proofErr w:type="spellStart"/>
      <w:r w:rsidR="001D4B13" w:rsidRPr="00717523">
        <w:rPr>
          <w:lang w:val="it-IT"/>
        </w:rPr>
        <w:t>šport</w:t>
      </w:r>
      <w:proofErr w:type="spellEnd"/>
      <w:r w:rsidR="001D4B13" w:rsidRPr="00717523">
        <w:rPr>
          <w:lang w:val="it-IT"/>
        </w:rPr>
        <w:t xml:space="preserve"> i </w:t>
      </w:r>
      <w:proofErr w:type="spellStart"/>
      <w:r w:rsidR="001D4B13" w:rsidRPr="00717523">
        <w:rPr>
          <w:lang w:val="it-IT"/>
        </w:rPr>
        <w:t>tehničku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kulturu</w:t>
      </w:r>
      <w:proofErr w:type="spellEnd"/>
      <w:r w:rsidR="00106487" w:rsidRPr="00717523">
        <w:rPr>
          <w:lang w:val="it-IT"/>
        </w:rPr>
        <w:t xml:space="preserve">, </w:t>
      </w:r>
      <w:r w:rsidR="001D4B13" w:rsidRPr="00717523">
        <w:t>KLASA: 112-03/18-01/03</w:t>
      </w:r>
      <w:r w:rsidR="0061204A" w:rsidRPr="00717523">
        <w:t xml:space="preserve">, URBROJ: </w:t>
      </w:r>
      <w:r w:rsidR="001D4B13" w:rsidRPr="00717523">
        <w:t>2140/01-10-18-1</w:t>
      </w:r>
      <w:r w:rsidR="00E47CC6" w:rsidRPr="00717523">
        <w:t xml:space="preserve"> </w:t>
      </w:r>
      <w:r w:rsidR="0061204A" w:rsidRPr="00717523">
        <w:t xml:space="preserve">od </w:t>
      </w:r>
      <w:r w:rsidR="001D4B13" w:rsidRPr="00717523">
        <w:t>5. prosinca</w:t>
      </w:r>
      <w:r w:rsidR="003456B9" w:rsidRPr="00717523">
        <w:t xml:space="preserve"> 2018.</w:t>
      </w:r>
      <w:r w:rsidR="0061204A" w:rsidRPr="00717523">
        <w:t xml:space="preserve"> godine</w:t>
      </w:r>
      <w:r w:rsidR="007542ED" w:rsidRPr="00717523">
        <w:t xml:space="preserve">, </w:t>
      </w:r>
      <w:r w:rsidR="00B65A92" w:rsidRPr="00717523">
        <w:t>objavljen</w:t>
      </w:r>
      <w:r w:rsidR="00FC47DB" w:rsidRPr="00717523">
        <w:t>og</w:t>
      </w:r>
      <w:r w:rsidR="00B65A92" w:rsidRPr="00717523">
        <w:t xml:space="preserve"> pri Hrvatskom zavodu za zapošljava</w:t>
      </w:r>
      <w:r w:rsidR="0061204A" w:rsidRPr="00717523">
        <w:t>nje, Područnoj službi Krapina</w:t>
      </w:r>
      <w:r w:rsidR="00FC47DB" w:rsidRPr="00717523">
        <w:t xml:space="preserve"> i </w:t>
      </w:r>
      <w:r w:rsidR="00B65A92" w:rsidRPr="00717523">
        <w:t>službenim mrežnim stranicama Krapinsko-zagorske županije</w:t>
      </w:r>
      <w:r w:rsidR="003B0A99" w:rsidRPr="00717523">
        <w:t xml:space="preserve"> </w:t>
      </w:r>
      <w:hyperlink r:id="rId8" w:history="1">
        <w:r w:rsidR="00B65A92" w:rsidRPr="00717523">
          <w:rPr>
            <w:rStyle w:val="Hyperlink"/>
            <w:b/>
            <w:color w:val="auto"/>
          </w:rPr>
          <w:t>www.kzz.hr</w:t>
        </w:r>
      </w:hyperlink>
      <w:r w:rsidR="007542ED" w:rsidRPr="00717523">
        <w:t xml:space="preserve"> </w:t>
      </w:r>
      <w:r w:rsidR="001D4B13" w:rsidRPr="00717523">
        <w:t xml:space="preserve"> dana 7. prosinca 2018. godine, vršitelj dužnosti pročelnika Upravnog odjela za obrazovanje, kulturu, šport i tehničku kulturu</w:t>
      </w:r>
      <w:r w:rsidR="007542ED" w:rsidRPr="00717523">
        <w:t xml:space="preserve">, </w:t>
      </w:r>
      <w:r w:rsidR="00B65A92" w:rsidRPr="00717523">
        <w:t xml:space="preserve">dana </w:t>
      </w:r>
      <w:r w:rsidR="001D4B13" w:rsidRPr="00717523">
        <w:t xml:space="preserve">4. siječnja 2019. </w:t>
      </w:r>
      <w:r w:rsidR="003456B9" w:rsidRPr="00717523">
        <w:t>godine donio</w:t>
      </w:r>
      <w:r w:rsidR="00B65A92" w:rsidRPr="00717523">
        <w:t xml:space="preserve"> je Rješenje o prijmu u službu KLASA:</w:t>
      </w:r>
      <w:r w:rsidR="00C92066" w:rsidRPr="00717523">
        <w:t xml:space="preserve"> </w:t>
      </w:r>
      <w:r w:rsidR="00815734" w:rsidRPr="00717523">
        <w:t>UP/I-</w:t>
      </w:r>
      <w:r w:rsidR="001D4B13" w:rsidRPr="00717523">
        <w:t>112-03/19-01/03</w:t>
      </w:r>
      <w:r w:rsidR="00815734" w:rsidRPr="00717523">
        <w:t xml:space="preserve">, </w:t>
      </w:r>
      <w:r w:rsidR="00B65A92" w:rsidRPr="00717523">
        <w:t xml:space="preserve">URBROJ: </w:t>
      </w:r>
      <w:r w:rsidR="00815734" w:rsidRPr="00717523">
        <w:t>2140/01</w:t>
      </w:r>
      <w:r w:rsidR="001D4B13" w:rsidRPr="00717523">
        <w:t>-10-19</w:t>
      </w:r>
      <w:r w:rsidR="003456B9" w:rsidRPr="00717523">
        <w:t>-1</w:t>
      </w:r>
      <w:r w:rsidR="008F6C6A" w:rsidRPr="00717523">
        <w:t>, kojim je u službu na određeno vrijeme</w:t>
      </w:r>
      <w:r w:rsidR="003456B9" w:rsidRPr="00717523">
        <w:t xml:space="preserve"> zbog </w:t>
      </w:r>
      <w:r w:rsidR="001D4B13" w:rsidRPr="00717523">
        <w:t xml:space="preserve">obavljanja poslova </w:t>
      </w:r>
      <w:r w:rsidR="002E4EC0" w:rsidRPr="00717523">
        <w:t>čiji se opseg privremeno povećao</w:t>
      </w:r>
      <w:r w:rsidR="00106487" w:rsidRPr="00717523">
        <w:t>, primljen</w:t>
      </w:r>
      <w:r w:rsidR="003456B9" w:rsidRPr="00717523">
        <w:t>a</w:t>
      </w:r>
      <w:r w:rsidR="002E4EC0" w:rsidRPr="00717523">
        <w:t xml:space="preserve"> Marija </w:t>
      </w:r>
      <w:proofErr w:type="spellStart"/>
      <w:r w:rsidR="002E4EC0" w:rsidRPr="00717523">
        <w:t>Postružin</w:t>
      </w:r>
      <w:proofErr w:type="spellEnd"/>
      <w:r w:rsidR="00717523">
        <w:t>, stručna specijalistica javne uprave.</w:t>
      </w:r>
    </w:p>
    <w:p w:rsidR="00456756" w:rsidRPr="00717523" w:rsidRDefault="002E079E" w:rsidP="002E079E">
      <w:pPr>
        <w:jc w:val="both"/>
      </w:pPr>
      <w:r w:rsidRPr="00717523">
        <w:rPr>
          <w:bCs/>
        </w:rPr>
        <w:t xml:space="preserve"> </w:t>
      </w:r>
    </w:p>
    <w:p w:rsidR="00983C62" w:rsidRPr="00717523" w:rsidRDefault="00983C62" w:rsidP="000D1D6E">
      <w:pPr>
        <w:jc w:val="both"/>
      </w:pPr>
    </w:p>
    <w:p w:rsidR="007542ED" w:rsidRPr="00717523" w:rsidRDefault="007542ED" w:rsidP="000D1D6E">
      <w:pPr>
        <w:jc w:val="both"/>
      </w:pPr>
    </w:p>
    <w:p w:rsidR="007542ED" w:rsidRPr="00717523" w:rsidRDefault="007542ED" w:rsidP="000D1D6E">
      <w:pPr>
        <w:jc w:val="both"/>
      </w:pPr>
    </w:p>
    <w:p w:rsidR="00F01000" w:rsidRPr="00717523" w:rsidRDefault="00F01000" w:rsidP="000D1D6E">
      <w:pPr>
        <w:jc w:val="both"/>
        <w:rPr>
          <w:b/>
        </w:rPr>
      </w:pPr>
      <w:r w:rsidRPr="00717523">
        <w:rPr>
          <w:b/>
        </w:rPr>
        <w:t xml:space="preserve">                                                                             </w:t>
      </w:r>
      <w:r w:rsidR="00663724" w:rsidRPr="00717523">
        <w:rPr>
          <w:b/>
        </w:rPr>
        <w:t xml:space="preserve">  </w:t>
      </w:r>
      <w:r w:rsidR="00DA0854" w:rsidRPr="00717523">
        <w:rPr>
          <w:b/>
        </w:rPr>
        <w:t xml:space="preserve">  </w:t>
      </w:r>
      <w:r w:rsidRPr="00717523">
        <w:rPr>
          <w:b/>
        </w:rPr>
        <w:t xml:space="preserve">  </w:t>
      </w:r>
      <w:r w:rsidR="00DB2EC6" w:rsidRPr="00717523">
        <w:rPr>
          <w:b/>
        </w:rPr>
        <w:t>PREDSJEDNI</w:t>
      </w:r>
      <w:r w:rsidR="00DA0854" w:rsidRPr="00717523">
        <w:rPr>
          <w:b/>
        </w:rPr>
        <w:t>CA</w:t>
      </w:r>
      <w:r w:rsidR="00FE6768" w:rsidRPr="00717523">
        <w:rPr>
          <w:b/>
        </w:rPr>
        <w:t xml:space="preserve"> </w:t>
      </w:r>
      <w:r w:rsidRPr="00717523">
        <w:rPr>
          <w:b/>
        </w:rPr>
        <w:t xml:space="preserve">POVJERENSTVA </w:t>
      </w:r>
    </w:p>
    <w:p w:rsidR="000D1D6E" w:rsidRPr="00717523" w:rsidRDefault="00F01000" w:rsidP="000D1D6E">
      <w:pPr>
        <w:jc w:val="both"/>
      </w:pPr>
      <w:r w:rsidRPr="00717523">
        <w:t xml:space="preserve">                                                                  </w:t>
      </w:r>
      <w:r w:rsidR="00FE6768" w:rsidRPr="00717523">
        <w:t xml:space="preserve">                </w:t>
      </w:r>
      <w:r w:rsidR="005543C9" w:rsidRPr="00717523">
        <w:t xml:space="preserve">       </w:t>
      </w:r>
      <w:r w:rsidR="00DB2EC6" w:rsidRPr="00717523">
        <w:t xml:space="preserve">      </w:t>
      </w:r>
      <w:r w:rsidR="0095526D" w:rsidRPr="00717523">
        <w:t xml:space="preserve"> </w:t>
      </w:r>
      <w:r w:rsidR="00DB2EC6" w:rsidRPr="00717523">
        <w:t xml:space="preserve">  </w:t>
      </w:r>
      <w:r w:rsidR="00C70B86" w:rsidRPr="00717523">
        <w:t>Petra Vrančić Lež</w:t>
      </w:r>
      <w:r w:rsidR="00717523">
        <w:t>, v.r.</w:t>
      </w:r>
      <w:r w:rsidR="0095526D" w:rsidRPr="00717523">
        <w:t xml:space="preserve"> </w:t>
      </w:r>
    </w:p>
    <w:p w:rsidR="00D26DE7" w:rsidRPr="00717523" w:rsidRDefault="0095526D" w:rsidP="00D26DE7">
      <w:pPr>
        <w:ind w:firstLine="708"/>
        <w:jc w:val="both"/>
        <w:rPr>
          <w:b/>
          <w:u w:val="single"/>
        </w:rPr>
      </w:pPr>
      <w:r w:rsidRPr="00717523">
        <w:rPr>
          <w:b/>
          <w:u w:val="single"/>
        </w:rPr>
        <w:t xml:space="preserve"> </w:t>
      </w:r>
    </w:p>
    <w:p w:rsidR="001D63AA" w:rsidRPr="00717523" w:rsidRDefault="001D63AA" w:rsidP="00D26DE7">
      <w:pPr>
        <w:ind w:firstLine="708"/>
        <w:jc w:val="both"/>
      </w:pPr>
    </w:p>
    <w:sectPr w:rsidR="001D63AA" w:rsidRPr="00717523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5C" w:rsidRDefault="00A3775C">
      <w:r>
        <w:separator/>
      </w:r>
    </w:p>
  </w:endnote>
  <w:endnote w:type="continuationSeparator" w:id="0">
    <w:p w:rsidR="00A3775C" w:rsidRDefault="00A3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2F0BC8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3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B4" w:rsidRDefault="004813B4" w:rsidP="00481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481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5C" w:rsidRDefault="00A3775C">
      <w:r>
        <w:separator/>
      </w:r>
    </w:p>
  </w:footnote>
  <w:footnote w:type="continuationSeparator" w:id="0">
    <w:p w:rsidR="00A3775C" w:rsidRDefault="00A3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60C29"/>
    <w:rsid w:val="001958B5"/>
    <w:rsid w:val="001A2BAB"/>
    <w:rsid w:val="001C4668"/>
    <w:rsid w:val="001D4B13"/>
    <w:rsid w:val="001D63AA"/>
    <w:rsid w:val="001E08FE"/>
    <w:rsid w:val="001E4079"/>
    <w:rsid w:val="001F1EAE"/>
    <w:rsid w:val="001F7ED8"/>
    <w:rsid w:val="0020115F"/>
    <w:rsid w:val="00213AE9"/>
    <w:rsid w:val="0022493F"/>
    <w:rsid w:val="002277C4"/>
    <w:rsid w:val="002403AB"/>
    <w:rsid w:val="00275871"/>
    <w:rsid w:val="002A230D"/>
    <w:rsid w:val="002A32D8"/>
    <w:rsid w:val="002E079E"/>
    <w:rsid w:val="002E4EC0"/>
    <w:rsid w:val="002F0BC8"/>
    <w:rsid w:val="002F3F9C"/>
    <w:rsid w:val="003456B9"/>
    <w:rsid w:val="003631EB"/>
    <w:rsid w:val="003B0A99"/>
    <w:rsid w:val="003B2624"/>
    <w:rsid w:val="003C5F7D"/>
    <w:rsid w:val="003E4A26"/>
    <w:rsid w:val="00401D19"/>
    <w:rsid w:val="004535D7"/>
    <w:rsid w:val="00456756"/>
    <w:rsid w:val="00471F5E"/>
    <w:rsid w:val="004813B4"/>
    <w:rsid w:val="004825D3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17523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3775C"/>
    <w:rsid w:val="00A736A3"/>
    <w:rsid w:val="00A851DA"/>
    <w:rsid w:val="00AB668C"/>
    <w:rsid w:val="00AD47BB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CC0064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285"/>
    <w:rsid w:val="00DB2EC6"/>
    <w:rsid w:val="00DB3852"/>
    <w:rsid w:val="00DC0351"/>
    <w:rsid w:val="00DC638E"/>
    <w:rsid w:val="00DC7B0F"/>
    <w:rsid w:val="00DF195D"/>
    <w:rsid w:val="00E24C73"/>
    <w:rsid w:val="00E47CC6"/>
    <w:rsid w:val="00E657E2"/>
    <w:rsid w:val="00E71167"/>
    <w:rsid w:val="00EF1BA1"/>
    <w:rsid w:val="00F001B0"/>
    <w:rsid w:val="00F01000"/>
    <w:rsid w:val="00F1484A"/>
    <w:rsid w:val="00F32D9B"/>
    <w:rsid w:val="00F401F2"/>
    <w:rsid w:val="00F878E0"/>
    <w:rsid w:val="00F943A3"/>
    <w:rsid w:val="00FC47DB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7B40"/>
    <w:rPr>
      <w:color w:val="0000FF"/>
      <w:u w:val="single"/>
    </w:rPr>
  </w:style>
  <w:style w:type="paragraph" w:styleId="Footer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13B4"/>
  </w:style>
  <w:style w:type="paragraph" w:styleId="PlainText">
    <w:name w:val="Plain Text"/>
    <w:basedOn w:val="Normal"/>
    <w:link w:val="PlainTextChar"/>
    <w:rsid w:val="000A6A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A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1790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Zvonko Tušek</cp:lastModifiedBy>
  <cp:revision>2</cp:revision>
  <cp:lastPrinted>2017-01-17T13:11:00Z</cp:lastPrinted>
  <dcterms:created xsi:type="dcterms:W3CDTF">2019-01-24T06:58:00Z</dcterms:created>
  <dcterms:modified xsi:type="dcterms:W3CDTF">2019-01-24T06:58:00Z</dcterms:modified>
</cp:coreProperties>
</file>