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05704C" w:rsidRPr="000C671D" w14:paraId="0B175DB1" w14:textId="77777777" w:rsidTr="00686D51">
        <w:trPr>
          <w:trHeight w:val="273"/>
        </w:trPr>
        <w:tc>
          <w:tcPr>
            <w:tcW w:w="9056" w:type="dxa"/>
            <w:gridSpan w:val="3"/>
            <w:shd w:val="clear" w:color="auto" w:fill="auto"/>
          </w:tcPr>
          <w:p w14:paraId="59577459" w14:textId="77777777"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05704C" w:rsidRPr="000C671D" w14:paraId="5A840A36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1A71FD3C" w14:textId="77777777"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shd w:val="clear" w:color="auto" w:fill="auto"/>
          </w:tcPr>
          <w:p w14:paraId="220CA789" w14:textId="77777777" w:rsidR="0005704C" w:rsidRPr="00A7093D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Upisnik obiteljskih poljoprivrednih gospodarstava i/ili Upisnik poljoprivrednih gospodarstava</w:t>
            </w:r>
          </w:p>
        </w:tc>
      </w:tr>
      <w:tr w:rsidR="0005704C" w:rsidRPr="000C671D" w14:paraId="0FA55429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1688927C" w14:textId="77777777"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106862DC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Program za sajam /izložbu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(ukoliko je primjenjivo)</w:t>
            </w:r>
          </w:p>
        </w:tc>
      </w:tr>
      <w:tr w:rsidR="0005704C" w:rsidRPr="000C671D" w14:paraId="476AFE8A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549A7240" w14:textId="77777777" w:rsidR="0005704C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shd w:val="clear" w:color="auto" w:fill="auto"/>
          </w:tcPr>
          <w:p w14:paraId="441DD46C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Račun/Ugovor za sajam/izložbu, izradu web stranice i sl., s dokazom o plaćanju</w:t>
            </w:r>
          </w:p>
        </w:tc>
      </w:tr>
      <w:tr w:rsidR="009B141F" w:rsidRPr="000C671D" w14:paraId="6396A0E3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4ABC0203" w14:textId="35E9C2D6" w:rsidR="009B141F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06" w:type="dxa"/>
            <w:shd w:val="clear" w:color="auto" w:fill="auto"/>
          </w:tcPr>
          <w:p w14:paraId="29A61594" w14:textId="348DAB1D" w:rsidR="009B141F" w:rsidRPr="009B141F" w:rsidRDefault="009B141F" w:rsidP="009B141F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Primjerak oblikovanja i tiska etiketa,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vizitke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, vrećice…(ukoliko je primjenjivo)</w:t>
            </w:r>
          </w:p>
        </w:tc>
      </w:tr>
      <w:tr w:rsidR="0005704C" w:rsidRPr="00753851" w14:paraId="6EFC4A7E" w14:textId="77777777" w:rsidTr="00686D51">
        <w:trPr>
          <w:trHeight w:val="1074"/>
        </w:trPr>
        <w:tc>
          <w:tcPr>
            <w:tcW w:w="750" w:type="dxa"/>
            <w:gridSpan w:val="2"/>
            <w:shd w:val="clear" w:color="auto" w:fill="auto"/>
          </w:tcPr>
          <w:p w14:paraId="6EB3BCA9" w14:textId="65B51F79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06" w:type="dxa"/>
            <w:shd w:val="clear" w:color="auto" w:fill="auto"/>
          </w:tcPr>
          <w:p w14:paraId="00599902" w14:textId="1344E154" w:rsidR="0005704C" w:rsidRPr="00753851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084F8DB7" w14:textId="77777777" w:rsidR="0005704C" w:rsidRPr="00753851" w:rsidRDefault="0005704C" w:rsidP="000570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05704C" w:rsidRPr="00753851" w14:paraId="1F0952F2" w14:textId="77777777" w:rsidTr="00686D51">
        <w:trPr>
          <w:trHeight w:val="670"/>
        </w:trPr>
        <w:tc>
          <w:tcPr>
            <w:tcW w:w="750" w:type="dxa"/>
            <w:gridSpan w:val="2"/>
            <w:shd w:val="clear" w:color="auto" w:fill="auto"/>
          </w:tcPr>
          <w:p w14:paraId="5FC2C803" w14:textId="5AD8C3C7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4E7FFC92" w14:textId="685C8246" w:rsidR="0005704C" w:rsidRPr="00753851" w:rsidRDefault="00741589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7446943"/>
            <w:r>
              <w:rPr>
                <w:rFonts w:ascii="Times New Roman" w:hAnsi="Times New Roman"/>
              </w:rPr>
              <w:t>Dokaz o sustavu PDV-a korisnika, ne stariji od 30 dana od dana podnošenja Zahtjeva za potporu</w:t>
            </w:r>
            <w:bookmarkEnd w:id="0"/>
          </w:p>
        </w:tc>
      </w:tr>
      <w:tr w:rsidR="0005704C" w:rsidRPr="00753851" w14:paraId="3B2CD6A4" w14:textId="77777777" w:rsidTr="00686D51">
        <w:trPr>
          <w:trHeight w:val="410"/>
        </w:trPr>
        <w:tc>
          <w:tcPr>
            <w:tcW w:w="750" w:type="dxa"/>
            <w:gridSpan w:val="2"/>
            <w:shd w:val="clear" w:color="auto" w:fill="auto"/>
          </w:tcPr>
          <w:p w14:paraId="43BFC297" w14:textId="29733351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2E98E8EF" w14:textId="77777777" w:rsidR="0005704C" w:rsidRPr="00753851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05704C" w:rsidRPr="00753851" w14:paraId="44439D16" w14:textId="77777777" w:rsidTr="00686D51">
        <w:trPr>
          <w:trHeight w:val="416"/>
        </w:trPr>
        <w:tc>
          <w:tcPr>
            <w:tcW w:w="750" w:type="dxa"/>
            <w:gridSpan w:val="2"/>
            <w:shd w:val="clear" w:color="auto" w:fill="auto"/>
          </w:tcPr>
          <w:p w14:paraId="423325CC" w14:textId="4B8890C2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3F3DE33E" w14:textId="773F38CE" w:rsidR="0005704C" w:rsidRPr="00753851" w:rsidRDefault="00820EB6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Potvrda banke o ŽIRO računu</w:t>
            </w:r>
          </w:p>
        </w:tc>
      </w:tr>
      <w:tr w:rsidR="0005704C" w:rsidRPr="00753851" w14:paraId="32622115" w14:textId="77777777" w:rsidTr="00686D51">
        <w:trPr>
          <w:trHeight w:val="691"/>
        </w:trPr>
        <w:tc>
          <w:tcPr>
            <w:tcW w:w="750" w:type="dxa"/>
            <w:gridSpan w:val="2"/>
            <w:shd w:val="clear" w:color="auto" w:fill="auto"/>
          </w:tcPr>
          <w:p w14:paraId="70EE2D7B" w14:textId="42550790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7C53B560" w14:textId="77777777" w:rsidR="0005704C" w:rsidRPr="00753851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53851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05704C" w:rsidRPr="00753851" w14:paraId="151D71EC" w14:textId="77777777" w:rsidTr="00686D51">
        <w:trPr>
          <w:trHeight w:val="286"/>
        </w:trPr>
        <w:tc>
          <w:tcPr>
            <w:tcW w:w="750" w:type="dxa"/>
            <w:gridSpan w:val="2"/>
            <w:shd w:val="clear" w:color="auto" w:fill="auto"/>
          </w:tcPr>
          <w:p w14:paraId="799BEA2F" w14:textId="42061361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6D73F8D2" w14:textId="77777777" w:rsidR="0005704C" w:rsidRPr="00753851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Prilog I. Zahtjev za potporu, ispunjen, potpisan i ovjeren (ukoliko je primjenjivo)</w:t>
            </w:r>
          </w:p>
        </w:tc>
      </w:tr>
      <w:tr w:rsidR="0005704C" w:rsidRPr="00753851" w14:paraId="0524153A" w14:textId="77777777" w:rsidTr="00686D51">
        <w:trPr>
          <w:trHeight w:val="288"/>
        </w:trPr>
        <w:tc>
          <w:tcPr>
            <w:tcW w:w="750" w:type="dxa"/>
            <w:gridSpan w:val="2"/>
            <w:shd w:val="clear" w:color="auto" w:fill="auto"/>
          </w:tcPr>
          <w:p w14:paraId="25A83849" w14:textId="01983470"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41842249" w14:textId="5378AF82" w:rsidR="0005704C" w:rsidRPr="00753851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 xml:space="preserve">Prilog V. Izjava o korištenim de </w:t>
            </w:r>
            <w:proofErr w:type="spellStart"/>
            <w:r w:rsidRPr="0075385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753851">
              <w:rPr>
                <w:rFonts w:ascii="Times New Roman" w:hAnsi="Times New Roman"/>
                <w:sz w:val="24"/>
                <w:szCs w:val="24"/>
              </w:rPr>
              <w:t xml:space="preserve"> potporama 1407/2013</w:t>
            </w:r>
            <w:r w:rsidR="005E4D63" w:rsidRPr="00753851">
              <w:rPr>
                <w:rFonts w:ascii="Times New Roman" w:hAnsi="Times New Roman"/>
                <w:sz w:val="24"/>
                <w:szCs w:val="24"/>
              </w:rPr>
              <w:t>, potpisana i ovjerena od strane podnositelj zahtjeva</w:t>
            </w:r>
          </w:p>
        </w:tc>
      </w:tr>
      <w:tr w:rsidR="0005704C" w:rsidRPr="00753851" w14:paraId="59E68870" w14:textId="77777777" w:rsidTr="00686D51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0937" w14:textId="3F020959" w:rsidR="0005704C" w:rsidRPr="001336DE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7731" w14:textId="13F53B65" w:rsidR="0005704C" w:rsidRPr="00753851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Prilog VI. Privola/suglasnost za objavu osobnih podataka</w:t>
            </w:r>
            <w:r w:rsidR="005E4D63" w:rsidRPr="00753851">
              <w:rPr>
                <w:rFonts w:ascii="Times New Roman" w:hAnsi="Times New Roman"/>
                <w:sz w:val="24"/>
                <w:szCs w:val="24"/>
              </w:rPr>
              <w:t>, potpisana i ovjerena od strane podnositelj zahtjeva</w:t>
            </w:r>
          </w:p>
        </w:tc>
      </w:tr>
      <w:tr w:rsidR="00127F8D" w:rsidRPr="00753851" w14:paraId="0E2D1731" w14:textId="77777777" w:rsidTr="00686D51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07A5" w14:textId="77777777" w:rsidR="00127F8D" w:rsidRDefault="00127F8D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F3EA" w14:textId="77777777" w:rsidR="004D4BAC" w:rsidRDefault="00127F8D" w:rsidP="00127F8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DOKUMENTACIJA ZA KUPNJU </w:t>
            </w:r>
          </w:p>
          <w:p w14:paraId="6E7FA12F" w14:textId="51998A56" w:rsidR="00127F8D" w:rsidRPr="00753851" w:rsidRDefault="00127F8D" w:rsidP="00127F8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51">
              <w:rPr>
                <w:rFonts w:ascii="Times New Roman" w:hAnsi="Times New Roman"/>
                <w:b/>
                <w:bCs/>
                <w:sz w:val="24"/>
                <w:szCs w:val="24"/>
              </w:rPr>
              <w:t>NACIONALNE STAKLENKE ZA MED</w:t>
            </w:r>
          </w:p>
          <w:p w14:paraId="23123FFA" w14:textId="77777777" w:rsidR="00127F8D" w:rsidRPr="00753851" w:rsidRDefault="00127F8D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F8D" w:rsidRPr="00753851" w14:paraId="267E14C5" w14:textId="77777777" w:rsidTr="00686D51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D8D0" w14:textId="7514C9D2" w:rsidR="00127F8D" w:rsidRDefault="00127F8D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64AE" w14:textId="70661751" w:rsidR="00127F8D" w:rsidRPr="00753851" w:rsidRDefault="00127F8D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Preslika Godišnje dojave broja pčelinjih zajednica za 2023. godinu ili potvrda HPS</w:t>
            </w:r>
          </w:p>
        </w:tc>
      </w:tr>
      <w:tr w:rsidR="00127F8D" w:rsidRPr="00753851" w14:paraId="2B80DDC7" w14:textId="77777777" w:rsidTr="00686D51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38EE" w14:textId="4F894B35" w:rsidR="00127F8D" w:rsidRDefault="00127F8D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8056" w14:textId="77777777" w:rsidR="00127F8D" w:rsidRPr="00753851" w:rsidRDefault="00127F8D" w:rsidP="00127F8D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538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Preslika Rješenja o upisu u Upisnik registriranih objekata u poslovanju s hranom životinjskog podrijetla</w:t>
            </w:r>
          </w:p>
          <w:p w14:paraId="2DE7AA66" w14:textId="77777777" w:rsidR="00127F8D" w:rsidRPr="00753851" w:rsidRDefault="00127F8D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4C" w:rsidRPr="00753851" w14:paraId="7BDE89F5" w14:textId="77777777" w:rsidTr="00686D51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16B" w14:textId="77777777" w:rsidR="0005704C" w:rsidRPr="00753851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851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1C6222D2" w14:textId="77777777" w:rsidR="0005704C" w:rsidRPr="00753851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05704C" w:rsidRPr="00753851" w14:paraId="434A4386" w14:textId="77777777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AA3" w14:textId="77777777" w:rsidR="0005704C" w:rsidRPr="007E55AD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1CB" w14:textId="77777777" w:rsidR="0005704C" w:rsidRPr="00753851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05704C" w:rsidRPr="00753851" w14:paraId="39DD0FC6" w14:textId="77777777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029" w14:textId="77777777" w:rsidR="0005704C" w:rsidRPr="007E55AD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A1" w14:textId="77777777" w:rsidR="0005704C" w:rsidRPr="00753851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820EB6" w:rsidRPr="00753851" w14:paraId="1D5F562F" w14:textId="77777777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FA4" w14:textId="7FA05370" w:rsidR="00820EB6" w:rsidRPr="007E55AD" w:rsidRDefault="00820EB6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9AD" w14:textId="05398013" w:rsidR="00820EB6" w:rsidRPr="00753851" w:rsidRDefault="00820EB6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51">
              <w:rPr>
                <w:rFonts w:ascii="Times New Roman" w:hAnsi="Times New Roman"/>
                <w:sz w:val="24"/>
                <w:szCs w:val="24"/>
              </w:rPr>
              <w:t>Važeća Potvrda o sukladnosti izdana od kontrolnog tijela</w:t>
            </w:r>
            <w:r w:rsidR="00A45155">
              <w:rPr>
                <w:rFonts w:ascii="Times New Roman" w:hAnsi="Times New Roman"/>
                <w:sz w:val="24"/>
                <w:szCs w:val="24"/>
              </w:rPr>
              <w:t xml:space="preserve"> (za proizvođače zaštićenih proizvoda)</w:t>
            </w:r>
          </w:p>
        </w:tc>
      </w:tr>
    </w:tbl>
    <w:p w14:paraId="70B2FBFD" w14:textId="77777777" w:rsidR="000F48D8" w:rsidRDefault="000F48D8"/>
    <w:sectPr w:rsidR="000F4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E840" w14:textId="77777777" w:rsidR="007E4D89" w:rsidRDefault="007E4D89" w:rsidP="0005704C">
      <w:pPr>
        <w:spacing w:after="0" w:line="240" w:lineRule="auto"/>
      </w:pPr>
      <w:r>
        <w:separator/>
      </w:r>
    </w:p>
  </w:endnote>
  <w:endnote w:type="continuationSeparator" w:id="0">
    <w:p w14:paraId="24C7E825" w14:textId="77777777" w:rsidR="007E4D89" w:rsidRDefault="007E4D89" w:rsidP="000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C218" w14:textId="77777777" w:rsidR="007E4D89" w:rsidRDefault="007E4D89" w:rsidP="0005704C">
      <w:pPr>
        <w:spacing w:after="0" w:line="240" w:lineRule="auto"/>
      </w:pPr>
      <w:r>
        <w:separator/>
      </w:r>
    </w:p>
  </w:footnote>
  <w:footnote w:type="continuationSeparator" w:id="0">
    <w:p w14:paraId="0F5F4217" w14:textId="77777777" w:rsidR="007E4D89" w:rsidRDefault="007E4D89" w:rsidP="000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409" w14:textId="77777777" w:rsidR="0005704C" w:rsidRDefault="0005704C" w:rsidP="0005704C">
    <w:r w:rsidRPr="00FD54AD">
      <w:rPr>
        <w:noProof/>
        <w:lang w:eastAsia="hr-HR"/>
      </w:rPr>
      <w:drawing>
        <wp:inline distT="0" distB="0" distL="0" distR="0" wp14:anchorId="5B695EB8" wp14:editId="7463A06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D0D1D95" wp14:editId="6B349D57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6C68C" w14:textId="77777777" w:rsidR="0005704C" w:rsidRPr="004465FA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DFBA434" w14:textId="77777777" w:rsidR="0005704C" w:rsidRDefault="000570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84123">
    <w:abstractNumId w:val="3"/>
  </w:num>
  <w:num w:numId="2" w16cid:durableId="1547179375">
    <w:abstractNumId w:val="0"/>
  </w:num>
  <w:num w:numId="3" w16cid:durableId="7223625">
    <w:abstractNumId w:val="1"/>
  </w:num>
  <w:num w:numId="4" w16cid:durableId="132331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C"/>
    <w:rsid w:val="0005704C"/>
    <w:rsid w:val="000769FB"/>
    <w:rsid w:val="000F48D8"/>
    <w:rsid w:val="00124130"/>
    <w:rsid w:val="00127F8D"/>
    <w:rsid w:val="00385FA5"/>
    <w:rsid w:val="003A2CBF"/>
    <w:rsid w:val="004D4BAC"/>
    <w:rsid w:val="005705F6"/>
    <w:rsid w:val="005E4D63"/>
    <w:rsid w:val="00741589"/>
    <w:rsid w:val="00753851"/>
    <w:rsid w:val="007E4D89"/>
    <w:rsid w:val="008107D7"/>
    <w:rsid w:val="00820EB6"/>
    <w:rsid w:val="009B141F"/>
    <w:rsid w:val="00A45155"/>
    <w:rsid w:val="00E65C14"/>
    <w:rsid w:val="00F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6FC"/>
  <w15:chartTrackingRefBased/>
  <w15:docId w15:val="{4EF78B94-17AE-4CC7-8047-ED88E76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04C"/>
  </w:style>
  <w:style w:type="paragraph" w:styleId="Podnoje">
    <w:name w:val="footer"/>
    <w:basedOn w:val="Normal"/>
    <w:link w:val="Podno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04C"/>
  </w:style>
  <w:style w:type="paragraph" w:styleId="Odlomakpopisa">
    <w:name w:val="List Paragraph"/>
    <w:basedOn w:val="Normal"/>
    <w:uiPriority w:val="34"/>
    <w:qFormat/>
    <w:rsid w:val="0005704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B141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9B141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dcterms:created xsi:type="dcterms:W3CDTF">2020-04-01T11:42:00Z</dcterms:created>
  <dcterms:modified xsi:type="dcterms:W3CDTF">2023-02-23T11:55:00Z</dcterms:modified>
</cp:coreProperties>
</file>