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C80E" w14:textId="77777777" w:rsidR="00A626C3" w:rsidRPr="00A626C3" w:rsidRDefault="00A626C3" w:rsidP="00A626C3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b/>
          <w:color w:val="231F20"/>
          <w:lang w:eastAsia="hr-HR"/>
        </w:rPr>
      </w:pPr>
      <w:r w:rsidRPr="00A626C3">
        <w:rPr>
          <w:rFonts w:ascii="Times New Roman" w:eastAsia="Times New Roman" w:hAnsi="Times New Roman" w:cs="Times New Roman"/>
          <w:b/>
          <w:color w:val="231F20"/>
          <w:lang w:eastAsia="hr-HR"/>
        </w:rPr>
        <w:t xml:space="preserve">KRAPINSKO-ZAGORSKA ŽUPANIJA </w:t>
      </w:r>
    </w:p>
    <w:p w14:paraId="757BB1ED" w14:textId="77777777" w:rsidR="00A626C3" w:rsidRPr="00A626C3" w:rsidRDefault="00A626C3" w:rsidP="00A626C3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626C3">
        <w:rPr>
          <w:rFonts w:ascii="Times New Roman" w:eastAsia="Times New Roman" w:hAnsi="Times New Roman" w:cs="Times New Roman"/>
          <w:color w:val="231F20"/>
          <w:lang w:eastAsia="hr-HR"/>
        </w:rPr>
        <w:t>Upravni odjel za obrazovanje, kulturu,</w:t>
      </w:r>
    </w:p>
    <w:p w14:paraId="4B8BE635" w14:textId="6A213452" w:rsidR="00A626C3" w:rsidRDefault="00A626C3" w:rsidP="00A626C3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626C3">
        <w:rPr>
          <w:rFonts w:ascii="Times New Roman" w:eastAsia="Times New Roman" w:hAnsi="Times New Roman" w:cs="Times New Roman"/>
          <w:color w:val="231F20"/>
          <w:lang w:eastAsia="hr-HR"/>
        </w:rPr>
        <w:t xml:space="preserve">         šport i tehničku kulturu</w:t>
      </w:r>
    </w:p>
    <w:p w14:paraId="52DFF24C" w14:textId="77777777" w:rsidR="009E6287" w:rsidRDefault="009E6287" w:rsidP="00A626C3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10B4C21" w14:textId="77777777" w:rsidR="00F44F77" w:rsidRPr="00F44F77" w:rsidRDefault="00F44F77" w:rsidP="008A361B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44F7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PRILOG IV</w:t>
      </w:r>
    </w:p>
    <w:p w14:paraId="397475C4" w14:textId="77777777" w:rsidR="00F44F77" w:rsidRPr="00F44F77" w:rsidRDefault="00F44F77" w:rsidP="00F44F7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44F7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zahtjeva za promjenom podataka u Registru samostalne sportske djelatnosti</w:t>
      </w:r>
    </w:p>
    <w:tbl>
      <w:tblPr>
        <w:tblW w:w="10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76"/>
        <w:gridCol w:w="3629"/>
        <w:gridCol w:w="3568"/>
      </w:tblGrid>
      <w:tr w:rsidR="00F44F77" w:rsidRPr="00F44F77" w14:paraId="1D3685FE" w14:textId="77777777" w:rsidTr="00F44F77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6A9A2" w14:textId="77777777" w:rsidR="00F44F77" w:rsidRPr="00F44F77" w:rsidRDefault="00F44F77" w:rsidP="00F44F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Zahtjev za promjenom podataka u Registru samostalne sportske djelatnosti (popuniti samo one podatke koji se mijenjaju)</w:t>
            </w:r>
          </w:p>
        </w:tc>
      </w:tr>
      <w:tr w:rsidR="00F44F77" w:rsidRPr="00F44F77" w14:paraId="0AC460DF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F2874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FD968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400DE726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508AE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AC17E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4CE8E614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9779D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EC7EF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1BC3ADBF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F6755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BE818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0EA305B9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D47BC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5DED8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01397FB1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4A6C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6DE44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0E6F0D9E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46A7E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6184C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1EA91D30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A14C7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C00D7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16ACA3BF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16F30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3597A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44F77" w:rsidRPr="00F44F77" w14:paraId="797C3DBF" w14:textId="77777777" w:rsidTr="00F44F77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284C4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koji se brišu:</w:t>
            </w:r>
          </w:p>
        </w:tc>
      </w:tr>
      <w:tr w:rsidR="00F44F77" w:rsidRPr="00F44F77" w14:paraId="18E545B0" w14:textId="77777777" w:rsidTr="00F44F77"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9D3FB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606F2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F44F77" w:rsidRPr="00F44F77" w14:paraId="66C41DF2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EAF2743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20345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F44F77" w:rsidRPr="00F44F77" w14:paraId="1D787196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CBDA96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7A742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F44F77" w:rsidRPr="00F44F77" w14:paraId="2D8E3768" w14:textId="77777777" w:rsidTr="00F44F77"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A3C78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E8B2F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F44F77" w:rsidRPr="00F44F77" w14:paraId="22CFE6BB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F06680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90E8B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F44F77" w:rsidRPr="00F44F77" w14:paraId="52ACF9C2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D34DB5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8CDF3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F44F7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1E22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F44F77" w:rsidRPr="00F44F77" w14:paraId="1AE05522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F6655C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9B6B1E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9189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F44F77" w:rsidRPr="00F44F77" w14:paraId="5469E17F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2EC6C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BA5F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F44F77" w:rsidRPr="00F44F77" w14:paraId="44CC12F9" w14:textId="77777777" w:rsidTr="00F44F77"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CA1E5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C974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F44F77" w:rsidRPr="00F44F77" w14:paraId="0B8FFF16" w14:textId="77777777" w:rsidTr="00F44F77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0BE43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koji se dodaju:</w:t>
            </w:r>
          </w:p>
        </w:tc>
      </w:tr>
      <w:tr w:rsidR="00F44F77" w:rsidRPr="00F44F77" w14:paraId="43062712" w14:textId="77777777" w:rsidTr="00F44F77"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9B44D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6C87C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F44F77" w:rsidRPr="00F44F77" w14:paraId="1EF01BB9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E15B847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B545D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F44F77" w:rsidRPr="00F44F77" w14:paraId="174D9122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C645AED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13B52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F44F77" w:rsidRPr="00F44F77" w14:paraId="14B6F7C3" w14:textId="77777777" w:rsidTr="00F44F77"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7EC0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C4478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B9CB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</w:tr>
      <w:tr w:rsidR="00F44F77" w:rsidRPr="00F44F77" w14:paraId="6FD36126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4BB5ED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F26E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F44F77" w:rsidRPr="00F44F77" w14:paraId="0D51F752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42DFB9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D8BDA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F44F7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B2D9F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F44F77" w:rsidRPr="00F44F77" w14:paraId="49080926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89AE01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8E50C17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DC33F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F44F77" w:rsidRPr="00F44F77" w14:paraId="683671B9" w14:textId="77777777" w:rsidTr="00F44F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453D8A9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7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BADC7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F44F77" w:rsidRPr="00F44F77" w14:paraId="741140BF" w14:textId="77777777" w:rsidTr="00F44F77">
        <w:tc>
          <w:tcPr>
            <w:tcW w:w="3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5BC86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Potpis podnositelja:</w:t>
            </w:r>
          </w:p>
        </w:tc>
        <w:tc>
          <w:tcPr>
            <w:tcW w:w="7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E0CE3" w14:textId="77777777" w:rsidR="00F44F77" w:rsidRPr="00F44F77" w:rsidRDefault="00F44F77" w:rsidP="00F44F7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44F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4EDC8E3" w14:textId="77777777" w:rsidR="00F44F77" w:rsidRPr="00A626C3" w:rsidRDefault="00F44F77" w:rsidP="00A626C3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sectPr w:rsidR="00F44F77" w:rsidRPr="00A626C3" w:rsidSect="0047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AF"/>
    <w:rsid w:val="000626B8"/>
    <w:rsid w:val="002E08DC"/>
    <w:rsid w:val="005275AF"/>
    <w:rsid w:val="005D0D85"/>
    <w:rsid w:val="006E258C"/>
    <w:rsid w:val="00736FEF"/>
    <w:rsid w:val="008A361B"/>
    <w:rsid w:val="009C726D"/>
    <w:rsid w:val="009E6287"/>
    <w:rsid w:val="00A626C3"/>
    <w:rsid w:val="00A94780"/>
    <w:rsid w:val="00AD411A"/>
    <w:rsid w:val="00B03977"/>
    <w:rsid w:val="00C85DEB"/>
    <w:rsid w:val="00CC2367"/>
    <w:rsid w:val="00D4337D"/>
    <w:rsid w:val="00DE1D6B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408F"/>
  <w15:chartTrackingRefBased/>
  <w15:docId w15:val="{A056BEC3-D8DD-4972-B82B-0918CE2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a 01</cp:lastModifiedBy>
  <cp:revision>5</cp:revision>
  <dcterms:created xsi:type="dcterms:W3CDTF">2023-09-13T10:12:00Z</dcterms:created>
  <dcterms:modified xsi:type="dcterms:W3CDTF">2023-09-18T06:37:00Z</dcterms:modified>
</cp:coreProperties>
</file>