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F925" w14:textId="77777777" w:rsidR="00A840A9" w:rsidRDefault="00A840A9" w:rsidP="00A840A9">
      <w:pPr>
        <w:spacing w:after="0"/>
        <w:rPr>
          <w:rFonts w:ascii="Times New Roman" w:hAnsi="Times New Roman"/>
          <w:b/>
          <w:szCs w:val="24"/>
        </w:rPr>
      </w:pPr>
    </w:p>
    <w:p w14:paraId="59B5F122" w14:textId="3E11D760" w:rsidR="00B72DDD" w:rsidRPr="00B72DDD" w:rsidRDefault="00F5271B" w:rsidP="00B72DDD">
      <w:pPr>
        <w:spacing w:after="0"/>
        <w:jc w:val="center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Javni </w:t>
      </w:r>
      <w:r w:rsidR="00BC1D6F">
        <w:rPr>
          <w:rFonts w:ascii="Times New Roman" w:hAnsi="Times New Roman"/>
          <w:sz w:val="18"/>
          <w:szCs w:val="18"/>
          <w:shd w:val="clear" w:color="auto" w:fill="FFFFFF"/>
        </w:rPr>
        <w:t>poziv</w:t>
      </w:r>
    </w:p>
    <w:p w14:paraId="33F08662" w14:textId="344B84E3" w:rsidR="00B72DDD" w:rsidRPr="00B72DDD" w:rsidRDefault="00B72DDD" w:rsidP="00B72DDD">
      <w:pPr>
        <w:spacing w:after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  <w:r w:rsidRPr="00B72DDD">
        <w:rPr>
          <w:rFonts w:ascii="Times New Roman" w:hAnsi="Times New Roman"/>
          <w:sz w:val="18"/>
          <w:szCs w:val="18"/>
          <w:shd w:val="clear" w:color="auto" w:fill="FFFFFF"/>
        </w:rPr>
        <w:t>za dodjelu potpora obrtnicima / gospodarstvenicima Krapinsko-zagorske županije za sudjelovanje na gospodarskim sajmovima / manifestacijama u zemlji i inozemstvu</w:t>
      </w:r>
      <w:r w:rsidR="00F10DAD">
        <w:rPr>
          <w:rFonts w:ascii="Times New Roman" w:hAnsi="Times New Roman"/>
          <w:sz w:val="18"/>
          <w:szCs w:val="18"/>
          <w:shd w:val="clear" w:color="auto" w:fill="FFFFFF"/>
        </w:rPr>
        <w:t xml:space="preserve"> u 202</w:t>
      </w:r>
      <w:r w:rsidR="00AF7259">
        <w:rPr>
          <w:rFonts w:ascii="Times New Roman" w:hAnsi="Times New Roman"/>
          <w:sz w:val="18"/>
          <w:szCs w:val="18"/>
          <w:shd w:val="clear" w:color="auto" w:fill="FFFFFF"/>
        </w:rPr>
        <w:t>6</w:t>
      </w:r>
      <w:r w:rsidR="00F10DAD">
        <w:rPr>
          <w:rFonts w:ascii="Times New Roman" w:hAnsi="Times New Roman"/>
          <w:sz w:val="18"/>
          <w:szCs w:val="18"/>
          <w:shd w:val="clear" w:color="auto" w:fill="FFFFFF"/>
        </w:rPr>
        <w:t>. godini</w:t>
      </w:r>
    </w:p>
    <w:p w14:paraId="2D60400F" w14:textId="77777777" w:rsidR="00522943" w:rsidRDefault="001379C4" w:rsidP="0052294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 xml:space="preserve">                  </w:t>
      </w:r>
      <w:r w:rsidR="00713624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</w:t>
      </w:r>
      <w:r w:rsidR="003F3551">
        <w:rPr>
          <w:rFonts w:ascii="Times New Roman" w:hAnsi="Times New Roman"/>
          <w:b/>
          <w:szCs w:val="24"/>
        </w:rPr>
        <w:t>PRILOG 1.</w:t>
      </w:r>
      <w:r w:rsidR="00522943">
        <w:rPr>
          <w:rFonts w:ascii="Times New Roman" w:hAnsi="Times New Roman"/>
          <w:b/>
          <w:szCs w:val="24"/>
        </w:rPr>
        <w:br/>
      </w:r>
    </w:p>
    <w:p w14:paraId="60864CD9" w14:textId="77777777" w:rsidR="008A152A" w:rsidRDefault="00522943" w:rsidP="00E61CA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749F0">
        <w:rPr>
          <w:rFonts w:ascii="Times New Roman" w:hAnsi="Times New Roman"/>
          <w:b/>
          <w:sz w:val="20"/>
          <w:szCs w:val="20"/>
        </w:rPr>
        <w:t>ZAHTJEV Z</w:t>
      </w:r>
      <w:r w:rsidR="00F61E4E">
        <w:rPr>
          <w:rFonts w:ascii="Times New Roman" w:hAnsi="Times New Roman"/>
          <w:b/>
          <w:sz w:val="20"/>
          <w:szCs w:val="20"/>
        </w:rPr>
        <w:t xml:space="preserve">A DODJELU POTPORE </w:t>
      </w:r>
      <w:r w:rsidR="0052714B">
        <w:rPr>
          <w:rFonts w:ascii="Times New Roman" w:hAnsi="Times New Roman"/>
          <w:b/>
          <w:sz w:val="20"/>
          <w:szCs w:val="20"/>
        </w:rPr>
        <w:t>OBRTNICIMA/GOSPODARSTVENICIMA ZA NASTUPE NA SAJMOVIMA, MANIFESTACIJAMA U ZEMLJI I INOZEMSTVU</w:t>
      </w:r>
    </w:p>
    <w:p w14:paraId="1B3F1306" w14:textId="77777777" w:rsidR="008777DD" w:rsidRDefault="008777DD" w:rsidP="00E61CA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DC9A020" w14:textId="77777777" w:rsidR="008777DD" w:rsidRPr="005749F0" w:rsidRDefault="008777DD" w:rsidP="00E61CA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Reetkatablice"/>
        <w:tblW w:w="10207" w:type="dxa"/>
        <w:tblInd w:w="-714" w:type="dxa"/>
        <w:tblLook w:val="04A0" w:firstRow="1" w:lastRow="0" w:firstColumn="1" w:lastColumn="0" w:noHBand="0" w:noVBand="1"/>
      </w:tblPr>
      <w:tblGrid>
        <w:gridCol w:w="616"/>
        <w:gridCol w:w="1981"/>
        <w:gridCol w:w="2380"/>
        <w:gridCol w:w="657"/>
        <w:gridCol w:w="2040"/>
        <w:gridCol w:w="2533"/>
      </w:tblGrid>
      <w:tr w:rsidR="00522943" w:rsidRPr="005749F0" w14:paraId="4D7B46D5" w14:textId="77777777" w:rsidTr="00384779">
        <w:trPr>
          <w:trHeight w:val="516"/>
        </w:trPr>
        <w:tc>
          <w:tcPr>
            <w:tcW w:w="616" w:type="dxa"/>
            <w:shd w:val="clear" w:color="auto" w:fill="E2EFD9" w:themeFill="accent6" w:themeFillTint="33"/>
          </w:tcPr>
          <w:p w14:paraId="1B10C864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591" w:type="dxa"/>
            <w:gridSpan w:val="5"/>
            <w:shd w:val="clear" w:color="auto" w:fill="E2EFD9" w:themeFill="accent6" w:themeFillTint="33"/>
          </w:tcPr>
          <w:p w14:paraId="6DE452DB" w14:textId="4893D541" w:rsidR="00522943" w:rsidRPr="005749F0" w:rsidRDefault="00522943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 xml:space="preserve">PODACI O </w:t>
            </w:r>
            <w:r w:rsidR="008C7EE4">
              <w:rPr>
                <w:rFonts w:ascii="Times New Roman" w:hAnsi="Times New Roman"/>
                <w:b/>
                <w:sz w:val="20"/>
                <w:szCs w:val="20"/>
              </w:rPr>
              <w:t xml:space="preserve">PRIJAVITELJU </w:t>
            </w: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POTPORE</w:t>
            </w:r>
          </w:p>
          <w:p w14:paraId="6B4B940A" w14:textId="77777777" w:rsidR="00667E28" w:rsidRPr="005749F0" w:rsidRDefault="00667E28" w:rsidP="00DA174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67E28" w:rsidRPr="005749F0" w14:paraId="665A35BF" w14:textId="77777777" w:rsidTr="00384779">
        <w:trPr>
          <w:trHeight w:val="516"/>
        </w:trPr>
        <w:tc>
          <w:tcPr>
            <w:tcW w:w="616" w:type="dxa"/>
          </w:tcPr>
          <w:p w14:paraId="0D593552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981" w:type="dxa"/>
          </w:tcPr>
          <w:p w14:paraId="325F3965" w14:textId="77777777" w:rsidR="00667E28" w:rsidRPr="005749F0" w:rsidRDefault="00667E28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Naziv obrta</w:t>
            </w:r>
            <w:r w:rsidR="0052714B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52714B">
              <w:rPr>
                <w:rFonts w:ascii="Times New Roman" w:hAnsi="Times New Roman"/>
                <w:sz w:val="20"/>
                <w:szCs w:val="20"/>
              </w:rPr>
              <w:t>t.d</w:t>
            </w:r>
            <w:proofErr w:type="spellEnd"/>
            <w:r w:rsidR="005271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610" w:type="dxa"/>
            <w:gridSpan w:val="4"/>
          </w:tcPr>
          <w:p w14:paraId="0A29B0C9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6FC15E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E28" w:rsidRPr="005749F0" w14:paraId="3128CBB4" w14:textId="77777777" w:rsidTr="00384779">
        <w:trPr>
          <w:trHeight w:val="516"/>
        </w:trPr>
        <w:tc>
          <w:tcPr>
            <w:tcW w:w="616" w:type="dxa"/>
          </w:tcPr>
          <w:p w14:paraId="2DCCD14E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981" w:type="dxa"/>
          </w:tcPr>
          <w:p w14:paraId="25866CE9" w14:textId="77777777" w:rsidR="00667E28" w:rsidRPr="005749F0" w:rsidRDefault="00667E28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610" w:type="dxa"/>
            <w:gridSpan w:val="4"/>
          </w:tcPr>
          <w:p w14:paraId="310CFCBD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8AD2F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E28" w:rsidRPr="005749F0" w14:paraId="1B531F98" w14:textId="77777777" w:rsidTr="00384779">
        <w:trPr>
          <w:trHeight w:val="247"/>
        </w:trPr>
        <w:tc>
          <w:tcPr>
            <w:tcW w:w="616" w:type="dxa"/>
          </w:tcPr>
          <w:p w14:paraId="051B73E3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981" w:type="dxa"/>
          </w:tcPr>
          <w:p w14:paraId="0939877C" w14:textId="77777777" w:rsidR="00522943" w:rsidRPr="005749F0" w:rsidRDefault="0052294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MB</w:t>
            </w:r>
            <w:r w:rsidR="0052714B">
              <w:rPr>
                <w:rFonts w:ascii="Times New Roman" w:hAnsi="Times New Roman"/>
                <w:sz w:val="20"/>
                <w:szCs w:val="20"/>
              </w:rPr>
              <w:t xml:space="preserve"> obrta / </w:t>
            </w:r>
            <w:proofErr w:type="spellStart"/>
            <w:r w:rsidR="0052714B">
              <w:rPr>
                <w:rFonts w:ascii="Times New Roman" w:hAnsi="Times New Roman"/>
                <w:sz w:val="20"/>
                <w:szCs w:val="20"/>
              </w:rPr>
              <w:t>t.d</w:t>
            </w:r>
            <w:proofErr w:type="spellEnd"/>
            <w:r w:rsidR="005271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80" w:type="dxa"/>
          </w:tcPr>
          <w:p w14:paraId="7F0F667A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0CDB4CA3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040" w:type="dxa"/>
          </w:tcPr>
          <w:p w14:paraId="5417B57F" w14:textId="77777777" w:rsidR="00522943" w:rsidRPr="005749F0" w:rsidRDefault="0052294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OIB</w:t>
            </w:r>
            <w:r w:rsidR="0052714B">
              <w:rPr>
                <w:rFonts w:ascii="Times New Roman" w:hAnsi="Times New Roman"/>
                <w:sz w:val="20"/>
                <w:szCs w:val="20"/>
              </w:rPr>
              <w:t xml:space="preserve"> obrta / </w:t>
            </w:r>
            <w:proofErr w:type="spellStart"/>
            <w:r w:rsidR="0052714B">
              <w:rPr>
                <w:rFonts w:ascii="Times New Roman" w:hAnsi="Times New Roman"/>
                <w:sz w:val="20"/>
                <w:szCs w:val="20"/>
              </w:rPr>
              <w:t>t.d</w:t>
            </w:r>
            <w:proofErr w:type="spellEnd"/>
            <w:r w:rsidR="005271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3" w:type="dxa"/>
          </w:tcPr>
          <w:p w14:paraId="2C9AB064" w14:textId="77777777" w:rsidR="00667E28" w:rsidRDefault="00667E28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56DAB58" w14:textId="77777777" w:rsidR="00E61CAC" w:rsidRPr="005749F0" w:rsidRDefault="00E61CA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E28" w:rsidRPr="005749F0" w14:paraId="3F5251D8" w14:textId="77777777" w:rsidTr="00384779">
        <w:trPr>
          <w:trHeight w:val="411"/>
        </w:trPr>
        <w:tc>
          <w:tcPr>
            <w:tcW w:w="616" w:type="dxa"/>
          </w:tcPr>
          <w:p w14:paraId="5EEFCEC7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1981" w:type="dxa"/>
          </w:tcPr>
          <w:p w14:paraId="0948E8F8" w14:textId="26CC23C2" w:rsidR="00F57C07" w:rsidRDefault="0052294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NKD šifra</w:t>
            </w:r>
            <w:r w:rsidR="00F57C07">
              <w:rPr>
                <w:rFonts w:ascii="Times New Roman" w:hAnsi="Times New Roman"/>
                <w:sz w:val="20"/>
                <w:szCs w:val="20"/>
              </w:rPr>
              <w:t xml:space="preserve"> djelatnosti</w:t>
            </w:r>
          </w:p>
          <w:p w14:paraId="30DC89DA" w14:textId="337ACE4B" w:rsidR="00522943" w:rsidRPr="005749F0" w:rsidRDefault="00F57C07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(NKD 2025)</w:t>
            </w:r>
          </w:p>
        </w:tc>
        <w:tc>
          <w:tcPr>
            <w:tcW w:w="2380" w:type="dxa"/>
          </w:tcPr>
          <w:p w14:paraId="17A136B5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14:paraId="1EBC6E4F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040" w:type="dxa"/>
          </w:tcPr>
          <w:p w14:paraId="3DE09B26" w14:textId="3A0D361C" w:rsidR="00522943" w:rsidRPr="005749F0" w:rsidRDefault="00990D2A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522943" w:rsidRPr="005749F0">
              <w:rPr>
                <w:rFonts w:ascii="Times New Roman" w:hAnsi="Times New Roman"/>
                <w:sz w:val="20"/>
                <w:szCs w:val="20"/>
              </w:rPr>
              <w:t>odina osnivanja obrta</w:t>
            </w:r>
            <w:r w:rsidR="0052714B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52714B">
              <w:rPr>
                <w:rFonts w:ascii="Times New Roman" w:hAnsi="Times New Roman"/>
                <w:sz w:val="20"/>
                <w:szCs w:val="20"/>
              </w:rPr>
              <w:t>t.d</w:t>
            </w:r>
            <w:proofErr w:type="spellEnd"/>
            <w:r w:rsidR="005271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33" w:type="dxa"/>
          </w:tcPr>
          <w:p w14:paraId="6CACE176" w14:textId="77777777" w:rsidR="00522943" w:rsidRPr="005749F0" w:rsidRDefault="0052294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82" w:rsidRPr="005749F0" w14:paraId="2ABFA473" w14:textId="77777777" w:rsidTr="00384779">
        <w:trPr>
          <w:trHeight w:val="516"/>
        </w:trPr>
        <w:tc>
          <w:tcPr>
            <w:tcW w:w="616" w:type="dxa"/>
          </w:tcPr>
          <w:p w14:paraId="541AAD8D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1981" w:type="dxa"/>
          </w:tcPr>
          <w:p w14:paraId="1E80CB26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Kratak opis djelatnosti</w:t>
            </w:r>
          </w:p>
        </w:tc>
        <w:tc>
          <w:tcPr>
            <w:tcW w:w="7610" w:type="dxa"/>
            <w:gridSpan w:val="4"/>
          </w:tcPr>
          <w:p w14:paraId="4DFE2AE0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82" w:rsidRPr="005749F0" w14:paraId="4FA920DE" w14:textId="77777777" w:rsidTr="00384779">
        <w:trPr>
          <w:trHeight w:val="394"/>
        </w:trPr>
        <w:tc>
          <w:tcPr>
            <w:tcW w:w="616" w:type="dxa"/>
          </w:tcPr>
          <w:p w14:paraId="151497C9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1981" w:type="dxa"/>
          </w:tcPr>
          <w:p w14:paraId="520FC2D9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Broj zaposlenih</w:t>
            </w:r>
          </w:p>
          <w:p w14:paraId="41B2EDF3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0" w:type="dxa"/>
            <w:gridSpan w:val="4"/>
          </w:tcPr>
          <w:p w14:paraId="085F6B6E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B82" w:rsidRPr="005749F0" w14:paraId="15DCDDAE" w14:textId="77777777" w:rsidTr="00384779">
        <w:trPr>
          <w:trHeight w:val="501"/>
        </w:trPr>
        <w:tc>
          <w:tcPr>
            <w:tcW w:w="616" w:type="dxa"/>
          </w:tcPr>
          <w:p w14:paraId="265ED08C" w14:textId="77777777" w:rsidR="009E7B82" w:rsidRPr="005749F0" w:rsidRDefault="009E7B82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1.9.</w:t>
            </w:r>
          </w:p>
        </w:tc>
        <w:tc>
          <w:tcPr>
            <w:tcW w:w="1981" w:type="dxa"/>
          </w:tcPr>
          <w:p w14:paraId="1E7353EB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Vlasnik zaposlen u obrtu</w:t>
            </w:r>
          </w:p>
        </w:tc>
        <w:tc>
          <w:tcPr>
            <w:tcW w:w="7610" w:type="dxa"/>
            <w:gridSpan w:val="4"/>
          </w:tcPr>
          <w:p w14:paraId="496715AB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DA</w:t>
            </w:r>
          </w:p>
          <w:p w14:paraId="12B71CE9" w14:textId="77777777" w:rsidR="009E7B82" w:rsidRPr="005749F0" w:rsidRDefault="009E7B82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NE</w:t>
            </w:r>
          </w:p>
        </w:tc>
      </w:tr>
      <w:tr w:rsidR="00667E28" w:rsidRPr="005749F0" w14:paraId="64DEDD96" w14:textId="77777777" w:rsidTr="00384779">
        <w:trPr>
          <w:trHeight w:val="516"/>
        </w:trPr>
        <w:tc>
          <w:tcPr>
            <w:tcW w:w="616" w:type="dxa"/>
          </w:tcPr>
          <w:p w14:paraId="5531172E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1981" w:type="dxa"/>
          </w:tcPr>
          <w:p w14:paraId="575317AD" w14:textId="77777777" w:rsidR="0052714B" w:rsidRDefault="0052714B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Naziv banke</w:t>
            </w:r>
          </w:p>
          <w:p w14:paraId="29C02B21" w14:textId="738F948C" w:rsidR="00667E28" w:rsidRPr="005749F0" w:rsidRDefault="00667E28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IBAN</w:t>
            </w:r>
          </w:p>
        </w:tc>
        <w:tc>
          <w:tcPr>
            <w:tcW w:w="7610" w:type="dxa"/>
            <w:gridSpan w:val="4"/>
          </w:tcPr>
          <w:p w14:paraId="4C435E50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860E49" w14:textId="77777777" w:rsidR="00667E28" w:rsidRPr="005749F0" w:rsidRDefault="00667E28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7CC" w:rsidRPr="005749F0" w14:paraId="0ACF5D28" w14:textId="77777777" w:rsidTr="00384779">
        <w:trPr>
          <w:trHeight w:val="293"/>
        </w:trPr>
        <w:tc>
          <w:tcPr>
            <w:tcW w:w="616" w:type="dxa"/>
          </w:tcPr>
          <w:p w14:paraId="54E79FE1" w14:textId="77777777" w:rsidR="00BA37CC" w:rsidRPr="005749F0" w:rsidRDefault="00BA37CC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1981" w:type="dxa"/>
          </w:tcPr>
          <w:p w14:paraId="54ED5327" w14:textId="77777777" w:rsidR="00BA37CC" w:rsidRDefault="00BA37CC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mail adresa</w:t>
            </w:r>
          </w:p>
        </w:tc>
        <w:tc>
          <w:tcPr>
            <w:tcW w:w="7610" w:type="dxa"/>
            <w:gridSpan w:val="4"/>
          </w:tcPr>
          <w:p w14:paraId="575BC475" w14:textId="77777777" w:rsidR="00BA37CC" w:rsidRDefault="00BA37CC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9BE5E5" w14:textId="77777777" w:rsidR="00990D2A" w:rsidRPr="005749F0" w:rsidRDefault="00990D2A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4B53" w:rsidRPr="005749F0" w14:paraId="7A57F427" w14:textId="77777777" w:rsidTr="00384779">
        <w:trPr>
          <w:trHeight w:val="470"/>
        </w:trPr>
        <w:tc>
          <w:tcPr>
            <w:tcW w:w="616" w:type="dxa"/>
          </w:tcPr>
          <w:p w14:paraId="50358EA3" w14:textId="77777777" w:rsidR="00BE4B53" w:rsidRPr="005749F0" w:rsidRDefault="00BE4B53" w:rsidP="00BA37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9F0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749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1" w:type="dxa"/>
          </w:tcPr>
          <w:p w14:paraId="31ADEB84" w14:textId="77777777" w:rsidR="00BE4B53" w:rsidRPr="005749F0" w:rsidRDefault="00BE4B53" w:rsidP="00DA17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mobitela/telefona</w:t>
            </w:r>
          </w:p>
        </w:tc>
        <w:tc>
          <w:tcPr>
            <w:tcW w:w="7610" w:type="dxa"/>
            <w:gridSpan w:val="4"/>
          </w:tcPr>
          <w:p w14:paraId="7830FACB" w14:textId="77777777" w:rsidR="00BE4B53" w:rsidRPr="005749F0" w:rsidRDefault="00BE4B53" w:rsidP="00DA17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1247C5" w14:textId="77777777" w:rsidR="00BE4B53" w:rsidRPr="005749F0" w:rsidRDefault="00BE4B53" w:rsidP="00BE4B5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D127D7" w14:textId="77777777" w:rsidR="00DB61A3" w:rsidRDefault="00DB61A3" w:rsidP="00DA1746">
      <w:pPr>
        <w:spacing w:after="0"/>
        <w:rPr>
          <w:sz w:val="20"/>
          <w:szCs w:val="20"/>
        </w:rPr>
      </w:pPr>
    </w:p>
    <w:tbl>
      <w:tblPr>
        <w:tblStyle w:val="Reetkatablice"/>
        <w:tblW w:w="10207" w:type="dxa"/>
        <w:tblInd w:w="-714" w:type="dxa"/>
        <w:tblLook w:val="04A0" w:firstRow="1" w:lastRow="0" w:firstColumn="1" w:lastColumn="0" w:noHBand="0" w:noVBand="1"/>
      </w:tblPr>
      <w:tblGrid>
        <w:gridCol w:w="721"/>
        <w:gridCol w:w="5770"/>
        <w:gridCol w:w="3716"/>
      </w:tblGrid>
      <w:tr w:rsidR="008C7EE4" w:rsidRPr="005749F0" w14:paraId="28DCCA83" w14:textId="77777777" w:rsidTr="00384779">
        <w:trPr>
          <w:trHeight w:val="341"/>
        </w:trPr>
        <w:tc>
          <w:tcPr>
            <w:tcW w:w="721" w:type="dxa"/>
            <w:shd w:val="clear" w:color="auto" w:fill="E2EFD9" w:themeFill="accent6" w:themeFillTint="33"/>
          </w:tcPr>
          <w:p w14:paraId="1AF23C93" w14:textId="77777777" w:rsidR="008C7EE4" w:rsidRPr="005749F0" w:rsidRDefault="008C7EE4" w:rsidP="00E0002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5749F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486" w:type="dxa"/>
            <w:gridSpan w:val="2"/>
            <w:shd w:val="clear" w:color="auto" w:fill="E2EFD9" w:themeFill="accent6" w:themeFillTint="33"/>
          </w:tcPr>
          <w:p w14:paraId="3CB9396C" w14:textId="7C456402" w:rsidR="008C7EE4" w:rsidRPr="005749F0" w:rsidRDefault="008C7EE4" w:rsidP="008C7EE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FINANCIJSKI PODACI</w:t>
            </w:r>
          </w:p>
        </w:tc>
      </w:tr>
      <w:tr w:rsidR="008C7EE4" w:rsidRPr="005749F0" w14:paraId="2D30C877" w14:textId="77777777" w:rsidTr="00384779">
        <w:trPr>
          <w:trHeight w:val="535"/>
        </w:trPr>
        <w:tc>
          <w:tcPr>
            <w:tcW w:w="721" w:type="dxa"/>
          </w:tcPr>
          <w:p w14:paraId="3951DB1B" w14:textId="77777777" w:rsidR="008C7EE4" w:rsidRPr="005749F0" w:rsidRDefault="008C7EE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749F0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9486" w:type="dxa"/>
            <w:gridSpan w:val="2"/>
          </w:tcPr>
          <w:p w14:paraId="0284D61B" w14:textId="77777777" w:rsidR="008C7EE4" w:rsidRDefault="008C7EE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Naziv manifestacije/sajma za koju se traži potpora, mjesto i datum održavanja:</w:t>
            </w:r>
          </w:p>
          <w:p w14:paraId="2521508E" w14:textId="77777777" w:rsidR="008C7EE4" w:rsidRDefault="008C7EE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20CBA1" w14:textId="0D1A9026" w:rsidR="008C7EE4" w:rsidRPr="005749F0" w:rsidRDefault="008C7EE4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D2A" w:rsidRPr="005749F0" w14:paraId="2934FC31" w14:textId="77777777" w:rsidTr="00384779">
        <w:trPr>
          <w:trHeight w:val="458"/>
        </w:trPr>
        <w:tc>
          <w:tcPr>
            <w:tcW w:w="6491" w:type="dxa"/>
            <w:gridSpan w:val="2"/>
          </w:tcPr>
          <w:p w14:paraId="1BA5C0DF" w14:textId="77777777" w:rsidR="00990D2A" w:rsidRDefault="00990D2A" w:rsidP="00A00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185778E" w14:textId="2DE2D64E" w:rsidR="00990D2A" w:rsidRPr="008C7EE4" w:rsidRDefault="00990D2A" w:rsidP="008C7EE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C7EE4">
              <w:rPr>
                <w:rFonts w:ascii="Times New Roman" w:hAnsi="Times New Roman"/>
                <w:bCs/>
                <w:sz w:val="18"/>
                <w:szCs w:val="18"/>
              </w:rPr>
              <w:t>TRAŽENI  IZNOS POTPORE  U</w:t>
            </w:r>
          </w:p>
          <w:p w14:paraId="40E4EBC0" w14:textId="68484A24" w:rsidR="00990D2A" w:rsidRPr="005749F0" w:rsidRDefault="00990D2A" w:rsidP="008C7E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EE4">
              <w:rPr>
                <w:rFonts w:ascii="Times New Roman" w:hAnsi="Times New Roman"/>
                <w:bCs/>
                <w:sz w:val="18"/>
                <w:szCs w:val="18"/>
              </w:rPr>
              <w:t>EUR bez PDV-a</w:t>
            </w:r>
          </w:p>
        </w:tc>
      </w:tr>
      <w:tr w:rsidR="00A00F46" w:rsidRPr="005749F0" w14:paraId="675A02DF" w14:textId="77777777" w:rsidTr="00384779">
        <w:trPr>
          <w:trHeight w:val="458"/>
        </w:trPr>
        <w:tc>
          <w:tcPr>
            <w:tcW w:w="721" w:type="dxa"/>
          </w:tcPr>
          <w:p w14:paraId="43874310" w14:textId="77777777" w:rsidR="00A00F46" w:rsidRPr="005749F0" w:rsidRDefault="00A108F5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00F46" w:rsidRPr="005749F0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770" w:type="dxa"/>
          </w:tcPr>
          <w:p w14:paraId="135DC334" w14:textId="730FDFD0" w:rsidR="00BB428B" w:rsidRPr="005749F0" w:rsidRDefault="00CE7FD3" w:rsidP="00A00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Trošak z</w:t>
            </w:r>
            <w:r w:rsidR="00BB428B">
              <w:rPr>
                <w:rFonts w:ascii="Times New Roman" w:hAnsi="Times New Roman"/>
                <w:sz w:val="20"/>
                <w:szCs w:val="20"/>
              </w:rPr>
              <w:t>akup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BB428B">
              <w:rPr>
                <w:rFonts w:ascii="Times New Roman" w:hAnsi="Times New Roman"/>
                <w:sz w:val="20"/>
                <w:szCs w:val="20"/>
              </w:rPr>
              <w:t xml:space="preserve"> prostora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sajmu / manifestaciji (uključen</w:t>
            </w:r>
            <w:r w:rsidR="008C7EE4">
              <w:rPr>
                <w:rFonts w:ascii="Times New Roman" w:hAnsi="Times New Roman"/>
                <w:sz w:val="20"/>
                <w:szCs w:val="20"/>
              </w:rPr>
              <w:t xml:space="preserve">a sajmišna infrastruktura: </w:t>
            </w:r>
            <w:r>
              <w:rPr>
                <w:rFonts w:ascii="Times New Roman" w:hAnsi="Times New Roman"/>
                <w:sz w:val="20"/>
                <w:szCs w:val="20"/>
              </w:rPr>
              <w:t>vitrina, stol, stolci, info pult i sl.)</w:t>
            </w:r>
          </w:p>
        </w:tc>
        <w:tc>
          <w:tcPr>
            <w:tcW w:w="3716" w:type="dxa"/>
          </w:tcPr>
          <w:p w14:paraId="0F1658D1" w14:textId="77777777" w:rsidR="00A00F46" w:rsidRPr="005749F0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5749F0" w14:paraId="2D60BDD4" w14:textId="77777777" w:rsidTr="00384779">
        <w:trPr>
          <w:trHeight w:val="297"/>
        </w:trPr>
        <w:tc>
          <w:tcPr>
            <w:tcW w:w="721" w:type="dxa"/>
          </w:tcPr>
          <w:p w14:paraId="032D00A7" w14:textId="77777777" w:rsidR="00A00F46" w:rsidRPr="005749F0" w:rsidRDefault="008777D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00F46" w:rsidRPr="005749F0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5770" w:type="dxa"/>
          </w:tcPr>
          <w:p w14:paraId="63DE4373" w14:textId="77777777" w:rsidR="00BB428B" w:rsidRDefault="00BB428B" w:rsidP="00BB4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</w:t>
            </w:r>
            <w:r w:rsidR="00CE7FD3">
              <w:rPr>
                <w:rFonts w:ascii="Times New Roman" w:hAnsi="Times New Roman"/>
                <w:sz w:val="20"/>
                <w:szCs w:val="20"/>
              </w:rPr>
              <w:t>ak kotizacije za sudjelovanje</w:t>
            </w:r>
            <w:r w:rsidR="00963495">
              <w:rPr>
                <w:rFonts w:ascii="Times New Roman" w:hAnsi="Times New Roman"/>
                <w:sz w:val="20"/>
                <w:szCs w:val="20"/>
              </w:rPr>
              <w:t xml:space="preserve"> na sajmu / manifestaciji</w:t>
            </w:r>
          </w:p>
          <w:p w14:paraId="498F856A" w14:textId="0D5416B7" w:rsidR="008C7EE4" w:rsidRPr="005749F0" w:rsidRDefault="008C7EE4" w:rsidP="00BB4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1FE21BB" w14:textId="77777777" w:rsidR="00A00F46" w:rsidRPr="005749F0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5749F0" w14:paraId="7F80C2F3" w14:textId="77777777" w:rsidTr="00384779">
        <w:trPr>
          <w:trHeight w:val="535"/>
        </w:trPr>
        <w:tc>
          <w:tcPr>
            <w:tcW w:w="721" w:type="dxa"/>
          </w:tcPr>
          <w:p w14:paraId="735F3F03" w14:textId="77777777" w:rsidR="00A00F46" w:rsidRPr="005749F0" w:rsidRDefault="008777D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00F46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5770" w:type="dxa"/>
          </w:tcPr>
          <w:p w14:paraId="28013D7E" w14:textId="762BA126" w:rsidR="00A00F46" w:rsidRPr="005749F0" w:rsidRDefault="00BB428B" w:rsidP="00BB4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Troškovi </w:t>
            </w:r>
            <w:r w:rsidR="00CE7FD3">
              <w:rPr>
                <w:rFonts w:ascii="Times New Roman" w:hAnsi="Times New Roman"/>
                <w:sz w:val="20"/>
                <w:szCs w:val="20"/>
              </w:rPr>
              <w:t xml:space="preserve">izrade pisanog / tiskanog promidžbenog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materijala</w:t>
            </w:r>
            <w:r w:rsidR="00CE7FD3">
              <w:rPr>
                <w:rFonts w:ascii="Times New Roman" w:hAnsi="Times New Roman"/>
                <w:sz w:val="20"/>
                <w:szCs w:val="20"/>
              </w:rPr>
              <w:t xml:space="preserve"> i proizvoda vezanih za nastup na sajmu</w:t>
            </w:r>
            <w:r w:rsidR="008C7EE4">
              <w:rPr>
                <w:rFonts w:ascii="Times New Roman" w:hAnsi="Times New Roman"/>
                <w:sz w:val="20"/>
                <w:szCs w:val="20"/>
              </w:rPr>
              <w:t xml:space="preserve"> / manifestaciji</w:t>
            </w:r>
          </w:p>
        </w:tc>
        <w:tc>
          <w:tcPr>
            <w:tcW w:w="3716" w:type="dxa"/>
          </w:tcPr>
          <w:p w14:paraId="52A0D7B9" w14:textId="77777777" w:rsidR="00A00F46" w:rsidRPr="005749F0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5749F0" w14:paraId="2A35214A" w14:textId="77777777" w:rsidTr="00384779">
        <w:trPr>
          <w:trHeight w:val="357"/>
        </w:trPr>
        <w:tc>
          <w:tcPr>
            <w:tcW w:w="721" w:type="dxa"/>
          </w:tcPr>
          <w:p w14:paraId="09C3CFF4" w14:textId="77777777" w:rsidR="00A00F46" w:rsidRPr="005749F0" w:rsidRDefault="008777DD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00F46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5770" w:type="dxa"/>
          </w:tcPr>
          <w:p w14:paraId="77BC4A46" w14:textId="0EBAB535" w:rsidR="00A00F46" w:rsidRPr="005749F0" w:rsidRDefault="00BB428B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</w:t>
            </w:r>
            <w:r w:rsidR="00CE7FD3">
              <w:rPr>
                <w:rFonts w:ascii="Times New Roman" w:hAnsi="Times New Roman"/>
                <w:sz w:val="20"/>
                <w:szCs w:val="20"/>
              </w:rPr>
              <w:t>ak prijevoza</w:t>
            </w:r>
            <w:r w:rsidR="008C7EE4">
              <w:rPr>
                <w:rFonts w:ascii="Times New Roman" w:hAnsi="Times New Roman"/>
                <w:sz w:val="20"/>
                <w:szCs w:val="20"/>
              </w:rPr>
              <w:t xml:space="preserve"> od mjesta </w:t>
            </w:r>
            <w:r w:rsidR="003A0B74">
              <w:rPr>
                <w:rFonts w:ascii="Times New Roman" w:hAnsi="Times New Roman"/>
                <w:sz w:val="20"/>
                <w:szCs w:val="20"/>
              </w:rPr>
              <w:t>sjedišta</w:t>
            </w:r>
            <w:r w:rsidR="008C7EE4">
              <w:rPr>
                <w:rFonts w:ascii="Times New Roman" w:hAnsi="Times New Roman"/>
                <w:sz w:val="20"/>
                <w:szCs w:val="20"/>
              </w:rPr>
              <w:t xml:space="preserve"> obrta / </w:t>
            </w:r>
            <w:proofErr w:type="spellStart"/>
            <w:r w:rsidR="003A0B74">
              <w:rPr>
                <w:rFonts w:ascii="Times New Roman" w:hAnsi="Times New Roman"/>
                <w:sz w:val="20"/>
                <w:szCs w:val="20"/>
              </w:rPr>
              <w:t>t.d</w:t>
            </w:r>
            <w:proofErr w:type="spellEnd"/>
            <w:r w:rsidR="003A0B74">
              <w:rPr>
                <w:rFonts w:ascii="Times New Roman" w:hAnsi="Times New Roman"/>
                <w:sz w:val="20"/>
                <w:szCs w:val="20"/>
              </w:rPr>
              <w:t>.</w:t>
            </w:r>
            <w:r w:rsidR="00CE7FD3">
              <w:rPr>
                <w:rFonts w:ascii="Times New Roman" w:hAnsi="Times New Roman"/>
                <w:sz w:val="20"/>
                <w:szCs w:val="20"/>
              </w:rPr>
              <w:t xml:space="preserve"> do mjesta održavanja sajma / manifestacije</w:t>
            </w:r>
            <w:r w:rsidR="008C7EE4">
              <w:rPr>
                <w:rFonts w:ascii="Times New Roman" w:hAnsi="Times New Roman"/>
                <w:sz w:val="20"/>
                <w:szCs w:val="20"/>
              </w:rPr>
              <w:t xml:space="preserve"> i natrag</w:t>
            </w:r>
            <w:r w:rsidR="003A0B74">
              <w:rPr>
                <w:rFonts w:ascii="Times New Roman" w:hAnsi="Times New Roman"/>
                <w:sz w:val="20"/>
                <w:szCs w:val="20"/>
              </w:rPr>
              <w:t xml:space="preserve"> za prijavitelja potpore</w:t>
            </w:r>
          </w:p>
        </w:tc>
        <w:tc>
          <w:tcPr>
            <w:tcW w:w="3716" w:type="dxa"/>
          </w:tcPr>
          <w:p w14:paraId="0D7A5C57" w14:textId="77777777" w:rsidR="00A00F46" w:rsidRPr="005749F0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A51" w:rsidRPr="005749F0" w14:paraId="186B8343" w14:textId="77777777" w:rsidTr="00384779">
        <w:trPr>
          <w:trHeight w:val="535"/>
        </w:trPr>
        <w:tc>
          <w:tcPr>
            <w:tcW w:w="721" w:type="dxa"/>
          </w:tcPr>
          <w:p w14:paraId="2A639C48" w14:textId="686FA99E" w:rsidR="00557A51" w:rsidRDefault="00557A51" w:rsidP="00A00F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5770" w:type="dxa"/>
          </w:tcPr>
          <w:p w14:paraId="4A6F31B9" w14:textId="65C1143C" w:rsidR="00557A51" w:rsidRDefault="00557A51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Hlk190430214"/>
            <w:r>
              <w:rPr>
                <w:rFonts w:ascii="Times New Roman" w:hAnsi="Times New Roman"/>
                <w:sz w:val="20"/>
                <w:szCs w:val="20"/>
              </w:rPr>
              <w:t>Trošak slanja uzorka na domaća i međunarodna ocjenjivanja</w:t>
            </w:r>
            <w:bookmarkEnd w:id="0"/>
          </w:p>
        </w:tc>
        <w:tc>
          <w:tcPr>
            <w:tcW w:w="3716" w:type="dxa"/>
          </w:tcPr>
          <w:p w14:paraId="26D36F8F" w14:textId="77777777" w:rsidR="00557A51" w:rsidRPr="005749F0" w:rsidRDefault="00557A51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6" w:rsidRPr="005749F0" w14:paraId="52793B2D" w14:textId="77777777" w:rsidTr="00384779">
        <w:trPr>
          <w:trHeight w:val="523"/>
        </w:trPr>
        <w:tc>
          <w:tcPr>
            <w:tcW w:w="721" w:type="dxa"/>
          </w:tcPr>
          <w:p w14:paraId="534AE9C0" w14:textId="3ACF7E70" w:rsidR="00A00F46" w:rsidRPr="005749F0" w:rsidRDefault="008777DD" w:rsidP="00A00F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7A51">
              <w:rPr>
                <w:rFonts w:ascii="Times New Roman" w:hAnsi="Times New Roman"/>
                <w:sz w:val="20"/>
                <w:szCs w:val="20"/>
              </w:rPr>
              <w:t>.7</w:t>
            </w:r>
            <w:r w:rsidR="00A00F46" w:rsidRPr="005749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0" w:type="dxa"/>
          </w:tcPr>
          <w:p w14:paraId="329DDBEC" w14:textId="7D9900E3" w:rsidR="00BB428B" w:rsidRPr="00A00F46" w:rsidRDefault="00BB428B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Troškovi smještaja u vremenu trajanja sajma</w:t>
            </w:r>
            <w:r w:rsidR="00CE7FD3">
              <w:rPr>
                <w:rFonts w:ascii="Times New Roman" w:hAnsi="Times New Roman"/>
                <w:sz w:val="20"/>
                <w:szCs w:val="20"/>
              </w:rPr>
              <w:t xml:space="preserve"> koji je vezan za nastup na sajmu / manifestaciji</w:t>
            </w:r>
            <w:r w:rsidR="008C7EE4">
              <w:rPr>
                <w:rFonts w:ascii="Times New Roman" w:hAnsi="Times New Roman"/>
                <w:sz w:val="20"/>
                <w:szCs w:val="20"/>
              </w:rPr>
              <w:t xml:space="preserve"> za prijavitelja p</w:t>
            </w:r>
            <w:r w:rsidR="003A0B74">
              <w:rPr>
                <w:rFonts w:ascii="Times New Roman" w:hAnsi="Times New Roman"/>
                <w:sz w:val="20"/>
                <w:szCs w:val="20"/>
              </w:rPr>
              <w:t>otpore</w:t>
            </w:r>
          </w:p>
        </w:tc>
        <w:tc>
          <w:tcPr>
            <w:tcW w:w="3716" w:type="dxa"/>
          </w:tcPr>
          <w:p w14:paraId="6D0ACD77" w14:textId="77777777" w:rsidR="00A00F46" w:rsidRPr="005749F0" w:rsidRDefault="00A00F46" w:rsidP="00E000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FE00B63" w14:textId="77777777" w:rsidR="00A00F46" w:rsidRDefault="00A00F46" w:rsidP="00DA1746">
      <w:pPr>
        <w:spacing w:after="0"/>
        <w:rPr>
          <w:sz w:val="20"/>
          <w:szCs w:val="20"/>
        </w:rPr>
      </w:pPr>
    </w:p>
    <w:p w14:paraId="212186DF" w14:textId="77777777" w:rsidR="00734FE9" w:rsidRPr="005749F0" w:rsidRDefault="00734FE9" w:rsidP="00DA1746">
      <w:pPr>
        <w:spacing w:after="0"/>
        <w:rPr>
          <w:sz w:val="20"/>
          <w:szCs w:val="20"/>
        </w:rPr>
      </w:pPr>
    </w:p>
    <w:p w14:paraId="1E3FCB71" w14:textId="77777777" w:rsidR="008A152A" w:rsidRPr="005749F0" w:rsidRDefault="008A152A" w:rsidP="00DA1746">
      <w:pPr>
        <w:spacing w:after="0"/>
        <w:rPr>
          <w:rFonts w:ascii="Times New Roman" w:hAnsi="Times New Roman"/>
          <w:b/>
          <w:sz w:val="20"/>
          <w:szCs w:val="20"/>
        </w:rPr>
      </w:pPr>
      <w:r w:rsidRPr="005749F0">
        <w:rPr>
          <w:rFonts w:ascii="Times New Roman" w:hAnsi="Times New Roman"/>
          <w:b/>
          <w:sz w:val="20"/>
          <w:szCs w:val="20"/>
        </w:rPr>
        <w:t>Mjesto i datum                                       M.P.                                               Podnositelj zahtjeva</w:t>
      </w:r>
    </w:p>
    <w:p w14:paraId="106C6AE5" w14:textId="77777777" w:rsidR="008A152A" w:rsidRPr="005749F0" w:rsidRDefault="008A152A" w:rsidP="00DA174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A4D998D" w14:textId="77777777" w:rsidR="00713624" w:rsidRPr="005749F0" w:rsidRDefault="008A152A" w:rsidP="00DA1746">
      <w:pPr>
        <w:spacing w:after="0"/>
        <w:rPr>
          <w:rFonts w:ascii="Times New Roman" w:hAnsi="Times New Roman"/>
          <w:b/>
          <w:sz w:val="20"/>
          <w:szCs w:val="20"/>
        </w:rPr>
      </w:pPr>
      <w:r w:rsidRPr="005749F0">
        <w:rPr>
          <w:rFonts w:ascii="Times New Roman" w:hAnsi="Times New Roman"/>
          <w:b/>
          <w:sz w:val="20"/>
          <w:szCs w:val="20"/>
        </w:rPr>
        <w:t>______________                                                                                           _____________________</w:t>
      </w:r>
    </w:p>
    <w:p w14:paraId="7E087F33" w14:textId="77777777" w:rsidR="00CF7E91" w:rsidRDefault="00CF7E91" w:rsidP="00DA1746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2704C496" w14:textId="77777777" w:rsidR="00BB428B" w:rsidRDefault="00BB428B" w:rsidP="00DA1746">
      <w:pPr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p w14:paraId="7CF6681C" w14:textId="77777777" w:rsidR="00BB428B" w:rsidRDefault="00BB428B" w:rsidP="00DA1746">
      <w:pPr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p w14:paraId="1404EE2A" w14:textId="77777777" w:rsidR="00BB428B" w:rsidRDefault="00BB428B" w:rsidP="00DA1746">
      <w:pPr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p w14:paraId="1C317BA1" w14:textId="77777777" w:rsidR="00BB428B" w:rsidRDefault="00BB428B" w:rsidP="00DA1746">
      <w:pPr>
        <w:spacing w:after="0"/>
        <w:rPr>
          <w:rFonts w:ascii="Times New Roman" w:hAnsi="Times New Roman"/>
          <w:b/>
          <w:sz w:val="18"/>
          <w:szCs w:val="18"/>
          <w:u w:val="single"/>
        </w:rPr>
      </w:pPr>
    </w:p>
    <w:p w14:paraId="616A0E6C" w14:textId="77777777" w:rsidR="003F3551" w:rsidRPr="001C77CF" w:rsidRDefault="003F3551" w:rsidP="00DA1746">
      <w:pPr>
        <w:spacing w:after="0"/>
        <w:rPr>
          <w:rFonts w:ascii="Times New Roman" w:hAnsi="Times New Roman"/>
          <w:b/>
          <w:sz w:val="18"/>
          <w:szCs w:val="18"/>
          <w:u w:val="single"/>
        </w:rPr>
      </w:pPr>
      <w:r w:rsidRPr="001C77CF">
        <w:rPr>
          <w:rFonts w:ascii="Times New Roman" w:hAnsi="Times New Roman"/>
          <w:b/>
          <w:sz w:val="18"/>
          <w:szCs w:val="18"/>
          <w:u w:val="single"/>
        </w:rPr>
        <w:t>POTREBNA DO</w:t>
      </w:r>
      <w:r w:rsidR="00E61CAC">
        <w:rPr>
          <w:rFonts w:ascii="Times New Roman" w:hAnsi="Times New Roman"/>
          <w:b/>
          <w:sz w:val="18"/>
          <w:szCs w:val="18"/>
          <w:u w:val="single"/>
        </w:rPr>
        <w:t xml:space="preserve">KUMENTACIJA UZ ZAHTJEV </w:t>
      </w:r>
    </w:p>
    <w:p w14:paraId="3CB835ED" w14:textId="77777777" w:rsidR="003F3551" w:rsidRDefault="003F3551" w:rsidP="008777DD">
      <w:pPr>
        <w:pStyle w:val="TableText"/>
        <w:ind w:left="720"/>
        <w:jc w:val="both"/>
        <w:rPr>
          <w:rFonts w:ascii="Times New Roman" w:hAnsi="Times New Roman"/>
          <w:sz w:val="18"/>
          <w:szCs w:val="18"/>
          <w:lang w:val="hr-HR"/>
        </w:rPr>
      </w:pPr>
    </w:p>
    <w:p w14:paraId="1C29BD45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ind w:left="1060" w:hanging="357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sz w:val="24"/>
          <w:szCs w:val="24"/>
        </w:rPr>
        <w:t xml:space="preserve">Popunjen i ovjeren obrazac Zahtjeva koji je sastavni dio ovog Pravilnika </w:t>
      </w:r>
    </w:p>
    <w:p w14:paraId="084ECFDE" w14:textId="226770DE" w:rsidR="00882BA2" w:rsidRPr="00882BA2" w:rsidRDefault="00882BA2" w:rsidP="00882BA2">
      <w:pPr>
        <w:spacing w:after="0"/>
        <w:ind w:left="1060"/>
        <w:jc w:val="both"/>
        <w:rPr>
          <w:rFonts w:ascii="Times New Roman" w:hAnsi="Times New Roman"/>
          <w:b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>(Prilog 1-Zahtjev)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52893C48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sz w:val="24"/>
          <w:szCs w:val="24"/>
        </w:rPr>
        <w:t xml:space="preserve">Popunjenu Izjavu o korištenim državnim potporama male vrijednosti </w:t>
      </w:r>
    </w:p>
    <w:p w14:paraId="1B2FD1D0" w14:textId="3FDD3564" w:rsidR="00882BA2" w:rsidRPr="00882BA2" w:rsidRDefault="00882BA2" w:rsidP="00882BA2">
      <w:pPr>
        <w:spacing w:after="0"/>
        <w:ind w:left="1065"/>
        <w:jc w:val="both"/>
        <w:rPr>
          <w:rFonts w:ascii="Times New Roman" w:hAnsi="Times New Roman"/>
          <w:b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 xml:space="preserve">(Prilog 2-Izjava o de </w:t>
      </w:r>
      <w:proofErr w:type="spellStart"/>
      <w:r w:rsidRPr="00882BA2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Pr="00882BA2">
        <w:rPr>
          <w:rFonts w:ascii="Times New Roman" w:hAnsi="Times New Roman"/>
          <w:b/>
          <w:sz w:val="24"/>
          <w:szCs w:val="24"/>
        </w:rPr>
        <w:t xml:space="preserve"> potporama)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1490CB11" w14:textId="557FD9CA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bCs/>
          <w:sz w:val="24"/>
          <w:szCs w:val="24"/>
        </w:rPr>
        <w:t>Ispunjen obrazac izjave o korištenim potporama male vrijednosti povezanih osoba (</w:t>
      </w:r>
      <w:r w:rsidRPr="00882BA2">
        <w:rPr>
          <w:rFonts w:ascii="Times New Roman" w:hAnsi="Times New Roman"/>
          <w:b/>
          <w:sz w:val="24"/>
          <w:szCs w:val="24"/>
        </w:rPr>
        <w:t xml:space="preserve">Prilog 3 - Izjava </w:t>
      </w:r>
      <w:r w:rsidR="00A00F50">
        <w:rPr>
          <w:rFonts w:ascii="Times New Roman" w:hAnsi="Times New Roman"/>
          <w:b/>
          <w:sz w:val="24"/>
          <w:szCs w:val="24"/>
        </w:rPr>
        <w:t xml:space="preserve">za </w:t>
      </w:r>
      <w:r w:rsidRPr="00882BA2">
        <w:rPr>
          <w:rFonts w:ascii="Times New Roman" w:hAnsi="Times New Roman"/>
          <w:b/>
          <w:sz w:val="24"/>
          <w:szCs w:val="24"/>
        </w:rPr>
        <w:t>povezan</w:t>
      </w:r>
      <w:r w:rsidR="00A00F50">
        <w:rPr>
          <w:rFonts w:ascii="Times New Roman" w:hAnsi="Times New Roman"/>
          <w:b/>
          <w:sz w:val="24"/>
          <w:szCs w:val="24"/>
        </w:rPr>
        <w:t>e</w:t>
      </w:r>
      <w:r w:rsidRPr="00882BA2">
        <w:rPr>
          <w:rFonts w:ascii="Times New Roman" w:hAnsi="Times New Roman"/>
          <w:b/>
          <w:sz w:val="24"/>
          <w:szCs w:val="24"/>
        </w:rPr>
        <w:t xml:space="preserve"> </w:t>
      </w:r>
      <w:r w:rsidR="00FD1722">
        <w:rPr>
          <w:rFonts w:ascii="Times New Roman" w:hAnsi="Times New Roman"/>
          <w:b/>
          <w:sz w:val="24"/>
          <w:szCs w:val="24"/>
        </w:rPr>
        <w:t>subjekt</w:t>
      </w:r>
      <w:r w:rsidR="00A00F50">
        <w:rPr>
          <w:rFonts w:ascii="Times New Roman" w:hAnsi="Times New Roman"/>
          <w:b/>
          <w:sz w:val="24"/>
          <w:szCs w:val="24"/>
        </w:rPr>
        <w:t>e</w:t>
      </w:r>
      <w:r w:rsidRPr="00882BA2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11CB0EFD" w14:textId="147BED0A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BA2">
        <w:rPr>
          <w:rFonts w:ascii="Times New Roman" w:hAnsi="Times New Roman"/>
          <w:bCs/>
          <w:sz w:val="24"/>
          <w:szCs w:val="24"/>
        </w:rPr>
        <w:t>Ispunjen obrazac skupne izjave – (</w:t>
      </w:r>
      <w:r w:rsidRPr="00882BA2">
        <w:rPr>
          <w:rFonts w:ascii="Times New Roman" w:hAnsi="Times New Roman"/>
          <w:b/>
          <w:sz w:val="24"/>
          <w:szCs w:val="24"/>
        </w:rPr>
        <w:t>Prilog 4 – Skupna izjava)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360AC226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BA2">
        <w:rPr>
          <w:rFonts w:ascii="Times New Roman" w:hAnsi="Times New Roman"/>
          <w:bCs/>
          <w:sz w:val="24"/>
          <w:szCs w:val="24"/>
        </w:rPr>
        <w:t>Popunjenu i ovjerenu izjavu o zabrani dvostrukog financiranja (</w:t>
      </w:r>
      <w:r w:rsidRPr="00882BA2">
        <w:rPr>
          <w:rFonts w:ascii="Times New Roman" w:hAnsi="Times New Roman"/>
          <w:b/>
          <w:sz w:val="24"/>
          <w:szCs w:val="24"/>
        </w:rPr>
        <w:t>Prilog 5 – Izjava o zabrani dvostrukog financiranja</w:t>
      </w:r>
      <w:r w:rsidRPr="00882BA2">
        <w:rPr>
          <w:rFonts w:ascii="Times New Roman" w:hAnsi="Times New Roman"/>
          <w:bCs/>
          <w:sz w:val="24"/>
          <w:szCs w:val="24"/>
        </w:rPr>
        <w:t>),</w:t>
      </w:r>
    </w:p>
    <w:p w14:paraId="55C6F529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sz w:val="24"/>
          <w:szCs w:val="24"/>
        </w:rPr>
        <w:t>Potvrdu Porezne uprave o nepostojanju duga po osnovu javnih davanja</w:t>
      </w:r>
    </w:p>
    <w:p w14:paraId="4CB7F911" w14:textId="77777777" w:rsidR="00882BA2" w:rsidRPr="00882BA2" w:rsidRDefault="00882BA2" w:rsidP="00882BA2">
      <w:pPr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sz w:val="24"/>
          <w:szCs w:val="24"/>
        </w:rPr>
        <w:t>(ne starija od 30 dana do dana podnošenja zahtjeva, e-Porezna);</w:t>
      </w:r>
    </w:p>
    <w:p w14:paraId="48DACC7A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sz w:val="24"/>
          <w:szCs w:val="24"/>
        </w:rPr>
        <w:t xml:space="preserve">Potvrda banke o IBAN-u žiro-računa / poslovnog računa koji glasi na podnositelja zahtjeva ili preslika kartice bankovnog računa s istaknutim IBAN-om., </w:t>
      </w:r>
    </w:p>
    <w:p w14:paraId="0CE35338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b/>
          <w:sz w:val="24"/>
          <w:szCs w:val="24"/>
        </w:rPr>
        <w:t xml:space="preserve">JOPPD </w:t>
      </w:r>
      <w:r w:rsidRPr="00882BA2">
        <w:rPr>
          <w:rFonts w:ascii="Times New Roman" w:hAnsi="Times New Roman"/>
          <w:sz w:val="24"/>
          <w:szCs w:val="24"/>
        </w:rPr>
        <w:t>obrazac sa stranicama A i B za zadnja tri mjeseca</w:t>
      </w:r>
      <w:r w:rsidRPr="00882BA2">
        <w:rPr>
          <w:rFonts w:ascii="Times New Roman" w:hAnsi="Times New Roman"/>
          <w:b/>
          <w:sz w:val="24"/>
          <w:szCs w:val="24"/>
        </w:rPr>
        <w:t xml:space="preserve">, </w:t>
      </w:r>
      <w:r w:rsidRPr="00882BA2">
        <w:rPr>
          <w:rFonts w:ascii="Times New Roman" w:hAnsi="Times New Roman"/>
          <w:sz w:val="24"/>
          <w:szCs w:val="24"/>
        </w:rPr>
        <w:t>e-Porezna,</w:t>
      </w:r>
    </w:p>
    <w:p w14:paraId="07FC383B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BA2">
        <w:rPr>
          <w:rFonts w:ascii="Times New Roman" w:hAnsi="Times New Roman"/>
          <w:bCs/>
          <w:sz w:val="24"/>
          <w:szCs w:val="24"/>
        </w:rPr>
        <w:t>Dokumentacija u vezi s troškovima nastupa na sajmu/manifestaciji: ponude, predračuni ili računi za sve troškove prijavljenog nastupa na sajmu/manifestaciji,</w:t>
      </w:r>
    </w:p>
    <w:p w14:paraId="7205DB57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sz w:val="24"/>
          <w:szCs w:val="24"/>
        </w:rPr>
        <w:t>Dokumentaciju o nagradama, priznanjima podnositelja Zahtjeva (ukoliko postoji);</w:t>
      </w:r>
    </w:p>
    <w:p w14:paraId="65BC8360" w14:textId="77777777" w:rsidR="00882BA2" w:rsidRPr="00882BA2" w:rsidRDefault="00882BA2" w:rsidP="00882B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BA2">
        <w:rPr>
          <w:rFonts w:ascii="Times New Roman" w:hAnsi="Times New Roman"/>
          <w:sz w:val="24"/>
          <w:szCs w:val="24"/>
        </w:rPr>
        <w:t>Ostalu dokumentacija na zahtjev Županije.</w:t>
      </w:r>
    </w:p>
    <w:p w14:paraId="4B65996A" w14:textId="77777777" w:rsidR="008777DD" w:rsidRPr="008777DD" w:rsidRDefault="008777DD" w:rsidP="00882BA2">
      <w:pPr>
        <w:pStyle w:val="TableText"/>
        <w:jc w:val="left"/>
        <w:rPr>
          <w:rFonts w:ascii="Times New Roman" w:hAnsi="Times New Roman"/>
          <w:sz w:val="22"/>
          <w:szCs w:val="22"/>
          <w:lang w:val="hr-HR"/>
        </w:rPr>
      </w:pPr>
    </w:p>
    <w:p w14:paraId="13BB4669" w14:textId="77777777" w:rsidR="003F3551" w:rsidRPr="00D17ED5" w:rsidRDefault="003F3551" w:rsidP="008C7EE4">
      <w:pPr>
        <w:spacing w:after="0" w:line="240" w:lineRule="auto"/>
        <w:jc w:val="both"/>
        <w:rPr>
          <w:rFonts w:ascii="Times New Roman" w:hAnsi="Times New Roman"/>
          <w:i/>
        </w:rPr>
      </w:pPr>
      <w:r w:rsidRPr="00D17ED5">
        <w:rPr>
          <w:rFonts w:ascii="Times New Roman" w:hAnsi="Times New Roman"/>
          <w:i/>
          <w:kern w:val="2"/>
        </w:rPr>
        <w:t xml:space="preserve">Po potrebi, Upravni odjel za  </w:t>
      </w:r>
      <w:r w:rsidRPr="00D17ED5">
        <w:rPr>
          <w:rFonts w:ascii="Times New Roman" w:hAnsi="Times New Roman"/>
          <w:i/>
        </w:rPr>
        <w:t xml:space="preserve">gospodarstvo, poljoprivredu, </w:t>
      </w:r>
      <w:r w:rsidR="00F61E4E" w:rsidRPr="00D17ED5">
        <w:rPr>
          <w:rFonts w:ascii="Times New Roman" w:hAnsi="Times New Roman"/>
          <w:i/>
        </w:rPr>
        <w:t xml:space="preserve">turizam, promet i </w:t>
      </w:r>
      <w:r w:rsidRPr="00D17ED5">
        <w:rPr>
          <w:rFonts w:ascii="Times New Roman" w:hAnsi="Times New Roman"/>
          <w:i/>
        </w:rPr>
        <w:t xml:space="preserve"> komuna</w:t>
      </w:r>
      <w:r w:rsidR="00F61E4E" w:rsidRPr="00D17ED5">
        <w:rPr>
          <w:rFonts w:ascii="Times New Roman" w:hAnsi="Times New Roman"/>
          <w:i/>
        </w:rPr>
        <w:t xml:space="preserve">lnu infrastrukturu </w:t>
      </w:r>
      <w:r w:rsidRPr="00D17ED5">
        <w:rPr>
          <w:rFonts w:ascii="Times New Roman" w:hAnsi="Times New Roman"/>
          <w:i/>
          <w:kern w:val="2"/>
        </w:rPr>
        <w:t>može zatražiti dodatnu dokumentaciju i dodatna obrazloženja.</w:t>
      </w:r>
    </w:p>
    <w:p w14:paraId="1288E7E3" w14:textId="77777777" w:rsidR="00CF7E91" w:rsidRPr="001C77CF" w:rsidRDefault="00CF7E91" w:rsidP="00DA174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508F6B4D" w14:textId="77777777" w:rsidR="00D17ED5" w:rsidRPr="00D17ED5" w:rsidRDefault="00D17ED5" w:rsidP="00D17ED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2EE7BE" w14:textId="77777777" w:rsidR="00F949FA" w:rsidRPr="008777DD" w:rsidRDefault="00F949FA" w:rsidP="00DA1746">
      <w:p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</w:p>
    <w:p w14:paraId="7781C70D" w14:textId="77777777" w:rsidR="008777DD" w:rsidRPr="008777DD" w:rsidRDefault="008777DD" w:rsidP="00DA1746">
      <w:pPr>
        <w:spacing w:after="0" w:line="240" w:lineRule="auto"/>
        <w:rPr>
          <w:rFonts w:ascii="Times New Roman" w:hAnsi="Times New Roman"/>
          <w:u w:val="single"/>
          <w:shd w:val="clear" w:color="auto" w:fill="FFFFFF"/>
        </w:rPr>
      </w:pPr>
    </w:p>
    <w:p w14:paraId="439FD2C3" w14:textId="77777777" w:rsidR="00AB2851" w:rsidRPr="008777DD" w:rsidRDefault="00AB2851" w:rsidP="00DA1746">
      <w:pPr>
        <w:spacing w:after="0" w:line="240" w:lineRule="auto"/>
        <w:rPr>
          <w:rFonts w:ascii="Times New Roman" w:hAnsi="Times New Roman"/>
          <w:shd w:val="clear" w:color="auto" w:fill="FFFFFF"/>
        </w:rPr>
      </w:pPr>
    </w:p>
    <w:p w14:paraId="656551AA" w14:textId="77777777" w:rsidR="00C172B1" w:rsidRPr="001C77CF" w:rsidRDefault="00C172B1" w:rsidP="00DA1746">
      <w:pPr>
        <w:spacing w:after="0" w:line="240" w:lineRule="auto"/>
        <w:rPr>
          <w:rFonts w:ascii="Times New Roman" w:eastAsiaTheme="minorHAnsi" w:hAnsi="Times New Roman"/>
          <w:sz w:val="18"/>
          <w:szCs w:val="18"/>
          <w:shd w:val="clear" w:color="auto" w:fill="FFFFFF"/>
        </w:rPr>
      </w:pPr>
    </w:p>
    <w:p w14:paraId="7AFAC3E4" w14:textId="77777777" w:rsidR="003F3551" w:rsidRPr="001C77CF" w:rsidRDefault="003F3551">
      <w:pPr>
        <w:rPr>
          <w:rFonts w:ascii="Times New Roman" w:hAnsi="Times New Roman"/>
          <w:b/>
          <w:sz w:val="18"/>
          <w:szCs w:val="18"/>
        </w:rPr>
      </w:pPr>
    </w:p>
    <w:sectPr w:rsidR="003F3551" w:rsidRPr="001C77CF" w:rsidSect="00540F5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ADA"/>
    <w:multiLevelType w:val="hybridMultilevel"/>
    <w:tmpl w:val="40D0D1CA"/>
    <w:lvl w:ilvl="0" w:tplc="04E8AD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0255"/>
    <w:multiLevelType w:val="hybridMultilevel"/>
    <w:tmpl w:val="A46EA86E"/>
    <w:lvl w:ilvl="0" w:tplc="DB86307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BC0E0D"/>
    <w:multiLevelType w:val="hybridMultilevel"/>
    <w:tmpl w:val="6BF28C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5B03"/>
    <w:multiLevelType w:val="hybridMultilevel"/>
    <w:tmpl w:val="9B825DCA"/>
    <w:lvl w:ilvl="0" w:tplc="78BA0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7D94"/>
    <w:multiLevelType w:val="hybridMultilevel"/>
    <w:tmpl w:val="187CD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6816">
    <w:abstractNumId w:val="3"/>
  </w:num>
  <w:num w:numId="2" w16cid:durableId="1064258048">
    <w:abstractNumId w:val="2"/>
  </w:num>
  <w:num w:numId="3" w16cid:durableId="1574966268">
    <w:abstractNumId w:val="1"/>
  </w:num>
  <w:num w:numId="4" w16cid:durableId="1269510121">
    <w:abstractNumId w:val="0"/>
  </w:num>
  <w:num w:numId="5" w16cid:durableId="2132894527">
    <w:abstractNumId w:val="1"/>
  </w:num>
  <w:num w:numId="6" w16cid:durableId="447551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684"/>
    <w:rsid w:val="00037570"/>
    <w:rsid w:val="000F6E0F"/>
    <w:rsid w:val="00100B11"/>
    <w:rsid w:val="001379C4"/>
    <w:rsid w:val="001825EE"/>
    <w:rsid w:val="00183B82"/>
    <w:rsid w:val="001C77CF"/>
    <w:rsid w:val="00244781"/>
    <w:rsid w:val="00291B66"/>
    <w:rsid w:val="002A3F5D"/>
    <w:rsid w:val="002C1097"/>
    <w:rsid w:val="003200BE"/>
    <w:rsid w:val="00384779"/>
    <w:rsid w:val="003A0B74"/>
    <w:rsid w:val="003F3551"/>
    <w:rsid w:val="00471D72"/>
    <w:rsid w:val="00491072"/>
    <w:rsid w:val="00491E1E"/>
    <w:rsid w:val="00515F80"/>
    <w:rsid w:val="00522943"/>
    <w:rsid w:val="0052714B"/>
    <w:rsid w:val="00534684"/>
    <w:rsid w:val="00540F54"/>
    <w:rsid w:val="00557A51"/>
    <w:rsid w:val="00571067"/>
    <w:rsid w:val="005749F0"/>
    <w:rsid w:val="005A6F1C"/>
    <w:rsid w:val="00667E28"/>
    <w:rsid w:val="00695428"/>
    <w:rsid w:val="006B0ACE"/>
    <w:rsid w:val="006E55F3"/>
    <w:rsid w:val="00713624"/>
    <w:rsid w:val="00734FE9"/>
    <w:rsid w:val="00745AED"/>
    <w:rsid w:val="00747CD4"/>
    <w:rsid w:val="007B5517"/>
    <w:rsid w:val="007D1F80"/>
    <w:rsid w:val="008777DD"/>
    <w:rsid w:val="00882BA2"/>
    <w:rsid w:val="00882DCB"/>
    <w:rsid w:val="008A152A"/>
    <w:rsid w:val="008C7EE4"/>
    <w:rsid w:val="008D176F"/>
    <w:rsid w:val="00963495"/>
    <w:rsid w:val="00990D2A"/>
    <w:rsid w:val="00994072"/>
    <w:rsid w:val="009E7B82"/>
    <w:rsid w:val="00A00F46"/>
    <w:rsid w:val="00A00F50"/>
    <w:rsid w:val="00A108F5"/>
    <w:rsid w:val="00A77C83"/>
    <w:rsid w:val="00A840A9"/>
    <w:rsid w:val="00A9502B"/>
    <w:rsid w:val="00AB2851"/>
    <w:rsid w:val="00AF7259"/>
    <w:rsid w:val="00B72DDD"/>
    <w:rsid w:val="00BA37CC"/>
    <w:rsid w:val="00BB428B"/>
    <w:rsid w:val="00BC1D6F"/>
    <w:rsid w:val="00BD4049"/>
    <w:rsid w:val="00BE4B53"/>
    <w:rsid w:val="00C00C1D"/>
    <w:rsid w:val="00C172B1"/>
    <w:rsid w:val="00CE7FD3"/>
    <w:rsid w:val="00CF7E91"/>
    <w:rsid w:val="00D17ED5"/>
    <w:rsid w:val="00DA1746"/>
    <w:rsid w:val="00DB61A3"/>
    <w:rsid w:val="00DE1619"/>
    <w:rsid w:val="00E473F8"/>
    <w:rsid w:val="00E61CAC"/>
    <w:rsid w:val="00E7000E"/>
    <w:rsid w:val="00F10DAD"/>
    <w:rsid w:val="00F11643"/>
    <w:rsid w:val="00F5271B"/>
    <w:rsid w:val="00F57C07"/>
    <w:rsid w:val="00F61E4E"/>
    <w:rsid w:val="00F634D1"/>
    <w:rsid w:val="00F949FA"/>
    <w:rsid w:val="00FC0147"/>
    <w:rsid w:val="00FD1722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0F41"/>
  <w15:chartTrackingRefBased/>
  <w15:docId w15:val="{B946222E-05DF-43C6-AC23-D3B00D45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2943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52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F355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Text">
    <w:name w:val="Table Text"/>
    <w:basedOn w:val="Normal"/>
    <w:rsid w:val="003F3551"/>
    <w:pPr>
      <w:snapToGrid w:val="0"/>
      <w:spacing w:after="0" w:line="240" w:lineRule="auto"/>
      <w:jc w:val="right"/>
    </w:pPr>
    <w:rPr>
      <w:rFonts w:ascii="Arial" w:eastAsia="Times New Roman" w:hAnsi="Arial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C172B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36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Kuhar</dc:creator>
  <cp:keywords/>
  <dc:description/>
  <cp:lastModifiedBy>Tatjana Kuhar</cp:lastModifiedBy>
  <cp:revision>70</cp:revision>
  <cp:lastPrinted>2025-04-16T12:39:00Z</cp:lastPrinted>
  <dcterms:created xsi:type="dcterms:W3CDTF">2017-03-23T11:58:00Z</dcterms:created>
  <dcterms:modified xsi:type="dcterms:W3CDTF">2026-05-15T06:12:00Z</dcterms:modified>
</cp:coreProperties>
</file>